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74CA8A" w14:textId="77777777" w:rsidR="00D66DF3" w:rsidRPr="00D66DF3" w:rsidRDefault="00D66DF3" w:rsidP="00D66DF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  <w:bookmarkStart w:id="0" w:name="_Hlk157088453"/>
      <w:r w:rsidRPr="00D66DF3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Перспективный план организованной деятельности по</w:t>
      </w:r>
      <w:r w:rsidRPr="00D66DF3"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val="kk-KZ"/>
        </w:rPr>
        <w:t xml:space="preserve"> Физической культуре</w:t>
      </w:r>
    </w:p>
    <w:p w14:paraId="288B1116" w14:textId="77777777" w:rsidR="00D66DF3" w:rsidRPr="00D66DF3" w:rsidRDefault="00D66DF3" w:rsidP="00D66DF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66DF3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 xml:space="preserve">на основе Типового учебного плана дошкольного воспитания и обучения </w:t>
      </w:r>
    </w:p>
    <w:p w14:paraId="7A1B43B1" w14:textId="60B83DDF" w:rsidR="00D66DF3" w:rsidRPr="00D66DF3" w:rsidRDefault="00D66DF3" w:rsidP="00D66DF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  <w:r w:rsidRPr="00D66DF3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 xml:space="preserve">и Типовой учебной программы дошкольного воспитания и обучения </w:t>
      </w:r>
      <w:r w:rsidRPr="00D66DF3">
        <w:rPr>
          <w:rFonts w:ascii="Times New Roman" w:eastAsia="Calibri" w:hAnsi="Times New Roman" w:cs="Times New Roman"/>
          <w:b/>
          <w:sz w:val="28"/>
          <w:szCs w:val="28"/>
        </w:rPr>
        <w:t>на 202</w:t>
      </w:r>
      <w:r w:rsidR="00E850B0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D66DF3">
        <w:rPr>
          <w:rFonts w:ascii="Times New Roman" w:eastAsia="Calibri" w:hAnsi="Times New Roman" w:cs="Times New Roman"/>
          <w:b/>
          <w:sz w:val="28"/>
          <w:szCs w:val="28"/>
        </w:rPr>
        <w:t>-202</w:t>
      </w:r>
      <w:r w:rsidR="00E850B0">
        <w:rPr>
          <w:rFonts w:ascii="Times New Roman" w:eastAsia="Calibri" w:hAnsi="Times New Roman" w:cs="Times New Roman"/>
          <w:b/>
          <w:sz w:val="28"/>
          <w:szCs w:val="28"/>
        </w:rPr>
        <w:t>5</w:t>
      </w:r>
      <w:bookmarkStart w:id="1" w:name="_GoBack"/>
      <w:bookmarkEnd w:id="1"/>
      <w:r w:rsidRPr="00D66DF3">
        <w:rPr>
          <w:rFonts w:ascii="Times New Roman" w:eastAsia="Calibri" w:hAnsi="Times New Roman" w:cs="Times New Roman"/>
          <w:b/>
          <w:sz w:val="28"/>
          <w:szCs w:val="28"/>
        </w:rPr>
        <w:t xml:space="preserve"> учебный год</w:t>
      </w:r>
    </w:p>
    <w:p w14:paraId="66842FF3" w14:textId="2E33BE44" w:rsidR="00370AAC" w:rsidRPr="00D66DF3" w:rsidRDefault="00D66DF3" w:rsidP="00D66DF3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kk-KZ" w:eastAsia="ru-RU" w:bidi="ru-RU"/>
        </w:rPr>
      </w:pPr>
      <w:r w:rsidRPr="00D66DF3"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kk-KZ" w:eastAsia="ru-RU" w:bidi="ru-RU"/>
        </w:rPr>
        <w:t>Возраст 4-5 года</w:t>
      </w:r>
    </w:p>
    <w:tbl>
      <w:tblPr>
        <w:tblStyle w:val="a4"/>
        <w:tblW w:w="15735" w:type="dxa"/>
        <w:tblInd w:w="-601" w:type="dxa"/>
        <w:tblLook w:val="04A0" w:firstRow="1" w:lastRow="0" w:firstColumn="1" w:lastColumn="0" w:noHBand="0" w:noVBand="1"/>
      </w:tblPr>
      <w:tblGrid>
        <w:gridCol w:w="709"/>
        <w:gridCol w:w="4091"/>
        <w:gridCol w:w="6682"/>
        <w:gridCol w:w="3119"/>
        <w:gridCol w:w="1134"/>
      </w:tblGrid>
      <w:tr w:rsidR="00370AAC" w:rsidRPr="00766C52" w14:paraId="097E158B" w14:textId="77777777" w:rsidTr="00766C52">
        <w:tc>
          <w:tcPr>
            <w:tcW w:w="709" w:type="dxa"/>
          </w:tcPr>
          <w:bookmarkEnd w:id="0"/>
          <w:p w14:paraId="78307AC7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№</w:t>
            </w:r>
          </w:p>
        </w:tc>
        <w:tc>
          <w:tcPr>
            <w:tcW w:w="4091" w:type="dxa"/>
          </w:tcPr>
          <w:p w14:paraId="76E32E02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Тема</w:t>
            </w:r>
          </w:p>
        </w:tc>
        <w:tc>
          <w:tcPr>
            <w:tcW w:w="6682" w:type="dxa"/>
          </w:tcPr>
          <w:p w14:paraId="0468FD8A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Цели</w:t>
            </w:r>
          </w:p>
        </w:tc>
        <w:tc>
          <w:tcPr>
            <w:tcW w:w="3119" w:type="dxa"/>
          </w:tcPr>
          <w:p w14:paraId="4AD33F85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Оборудование</w:t>
            </w:r>
          </w:p>
        </w:tc>
        <w:tc>
          <w:tcPr>
            <w:tcW w:w="1134" w:type="dxa"/>
          </w:tcPr>
          <w:p w14:paraId="2538A77C" w14:textId="29D01148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Кол</w:t>
            </w:r>
            <w:r w:rsidR="00D66DF3" w:rsidRPr="00766C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Pr="00766C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час</w:t>
            </w:r>
            <w:r w:rsidR="00D66DF3" w:rsidRPr="00766C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</w:p>
        </w:tc>
      </w:tr>
      <w:tr w:rsidR="00370AAC" w:rsidRPr="00766C52" w14:paraId="56382C7C" w14:textId="77777777" w:rsidTr="00766C52">
        <w:tc>
          <w:tcPr>
            <w:tcW w:w="709" w:type="dxa"/>
          </w:tcPr>
          <w:p w14:paraId="450D32A3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091" w:type="dxa"/>
          </w:tcPr>
          <w:p w14:paraId="265C7973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Ходьба по гимнастической скамейке, метание мяча вдаль из-за головы правой и левой рукой</w:t>
            </w:r>
          </w:p>
        </w:tc>
        <w:tc>
          <w:tcPr>
            <w:tcW w:w="6682" w:type="dxa"/>
          </w:tcPr>
          <w:p w14:paraId="44ABE946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Упражнять в построении вколонну , ходьбе на пятка, носках, переходя на бег в  спокойном и ритмичном  темпе; учить сохранению равновесия при ходьбе по гимнастической  скамейке, метанию мяча вдаль из-за головы правой и левой рукой</w:t>
            </w:r>
          </w:p>
        </w:tc>
        <w:tc>
          <w:tcPr>
            <w:tcW w:w="3119" w:type="dxa"/>
          </w:tcPr>
          <w:p w14:paraId="1220FAA0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гимнастическая скамейка,</w:t>
            </w:r>
            <w:r w:rsidRPr="00766C52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t xml:space="preserve"> дары осени, предметы (кегли или кубики), мяч</w:t>
            </w:r>
          </w:p>
        </w:tc>
        <w:tc>
          <w:tcPr>
            <w:tcW w:w="1134" w:type="dxa"/>
          </w:tcPr>
          <w:p w14:paraId="163B7796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14:paraId="02677676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70AAC" w:rsidRPr="00766C52" w14:paraId="2BD0D848" w14:textId="77777777" w:rsidTr="00766C52">
        <w:tc>
          <w:tcPr>
            <w:tcW w:w="709" w:type="dxa"/>
          </w:tcPr>
          <w:p w14:paraId="440F83EA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091" w:type="dxa"/>
          </w:tcPr>
          <w:p w14:paraId="224483F2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Метание мяча вдаль из-за головы правой и левой рукой, ползание на четвереньках между предметами</w:t>
            </w:r>
          </w:p>
        </w:tc>
        <w:tc>
          <w:tcPr>
            <w:tcW w:w="6682" w:type="dxa"/>
          </w:tcPr>
          <w:p w14:paraId="3986AFE2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Упражнять в построении в колонну, ходьбе на пятка, носках, переходя на бег в  спокойном и ритмичном  темпе; учить метанию вдаль из-за головы правой и левой рукой, ползанию на четвереньках между предметами</w:t>
            </w:r>
          </w:p>
        </w:tc>
        <w:tc>
          <w:tcPr>
            <w:tcW w:w="3119" w:type="dxa"/>
          </w:tcPr>
          <w:p w14:paraId="7F164A30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мяч, предметы (кегли, кубики)</w:t>
            </w:r>
          </w:p>
        </w:tc>
        <w:tc>
          <w:tcPr>
            <w:tcW w:w="1134" w:type="dxa"/>
          </w:tcPr>
          <w:p w14:paraId="15291285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14:paraId="63B82E30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70AAC" w:rsidRPr="00766C52" w14:paraId="6401509F" w14:textId="77777777" w:rsidTr="00766C52">
        <w:tc>
          <w:tcPr>
            <w:tcW w:w="709" w:type="dxa"/>
          </w:tcPr>
          <w:p w14:paraId="06060AC4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091" w:type="dxa"/>
          </w:tcPr>
          <w:p w14:paraId="30D7B50E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Ходьба по ограниченной поверхности приставным шагом, прыжки на двух ногах с обруча в обруч</w:t>
            </w:r>
          </w:p>
        </w:tc>
        <w:tc>
          <w:tcPr>
            <w:tcW w:w="6682" w:type="dxa"/>
          </w:tcPr>
          <w:p w14:paraId="5E49A83C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Упражнять в построении в шеренгу,  колонну, ходьбе широкими шагами, высоко поднимая согнутую в колене ногу; учить движениям в соответствии с характером музыки; сохранению равновесия при ходьбе по ограниченной поверхности приставным шагом, на носках; прыжкам на двух ногах с обруча   в обруч</w:t>
            </w:r>
          </w:p>
        </w:tc>
        <w:tc>
          <w:tcPr>
            <w:tcW w:w="3119" w:type="dxa"/>
          </w:tcPr>
          <w:p w14:paraId="4AC7F0F2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гимнастическая скамейка</w:t>
            </w:r>
            <w:r w:rsidRPr="00766C52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t>, обруч</w:t>
            </w:r>
          </w:p>
        </w:tc>
        <w:tc>
          <w:tcPr>
            <w:tcW w:w="1134" w:type="dxa"/>
          </w:tcPr>
          <w:p w14:paraId="73734402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14:paraId="28050799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70AAC" w:rsidRPr="00766C52" w14:paraId="72758668" w14:textId="77777777" w:rsidTr="00766C52">
        <w:tc>
          <w:tcPr>
            <w:tcW w:w="709" w:type="dxa"/>
          </w:tcPr>
          <w:p w14:paraId="217ECE03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091" w:type="dxa"/>
          </w:tcPr>
          <w:p w14:paraId="18B2124C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Прыжки на двух ногах с обруча в обруч. Бросание и ловля мяча двумя руками</w:t>
            </w:r>
          </w:p>
        </w:tc>
        <w:tc>
          <w:tcPr>
            <w:tcW w:w="6682" w:type="dxa"/>
          </w:tcPr>
          <w:p w14:paraId="0274B2D9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Упражнять в построении в шеренгу,  колонну, ходьбе широкими шагами, высоко поднимая согнутую в колене ногу; учить бросанию и ловле мяча двумя руками, не прижимая к груди; закрепить прыжки на двух ногах с обруча в обруч</w:t>
            </w:r>
          </w:p>
        </w:tc>
        <w:tc>
          <w:tcPr>
            <w:tcW w:w="3119" w:type="dxa"/>
          </w:tcPr>
          <w:p w14:paraId="51FDDC03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обручи, мяч</w:t>
            </w:r>
          </w:p>
        </w:tc>
        <w:tc>
          <w:tcPr>
            <w:tcW w:w="1134" w:type="dxa"/>
          </w:tcPr>
          <w:p w14:paraId="12EE4D3D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14:paraId="5B15E816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70AAC" w:rsidRPr="00766C52" w14:paraId="3ED8FF78" w14:textId="77777777" w:rsidTr="00766C52">
        <w:tc>
          <w:tcPr>
            <w:tcW w:w="709" w:type="dxa"/>
          </w:tcPr>
          <w:p w14:paraId="21B22BA2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091" w:type="dxa"/>
          </w:tcPr>
          <w:p w14:paraId="4B40B666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Прыжки с зажатым мячом между ног. Перебрасывание  мяча  друг другу</w:t>
            </w:r>
          </w:p>
        </w:tc>
        <w:tc>
          <w:tcPr>
            <w:tcW w:w="6682" w:type="dxa"/>
          </w:tcPr>
          <w:p w14:paraId="0CA24B03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Упражнять  в ходьбе в колонне с перекатом с пятки на носок, бег мелким и широким шагом, врассыпную, построение в колонну, чередуя построение в пары на месте, выполнять танцевальные  элементы парами, учить прыжкам с  зажатым мячом между ног; закрепить перебрасывание мяча друг другу</w:t>
            </w:r>
          </w:p>
        </w:tc>
        <w:tc>
          <w:tcPr>
            <w:tcW w:w="3119" w:type="dxa"/>
          </w:tcPr>
          <w:p w14:paraId="49247167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шнур, мяч</w:t>
            </w:r>
          </w:p>
        </w:tc>
        <w:tc>
          <w:tcPr>
            <w:tcW w:w="1134" w:type="dxa"/>
          </w:tcPr>
          <w:p w14:paraId="161F68EB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14:paraId="4E08B372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70AAC" w:rsidRPr="00766C52" w14:paraId="0FC28548" w14:textId="77777777" w:rsidTr="00766C52">
        <w:tc>
          <w:tcPr>
            <w:tcW w:w="709" w:type="dxa"/>
          </w:tcPr>
          <w:p w14:paraId="25CD7D61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091" w:type="dxa"/>
          </w:tcPr>
          <w:p w14:paraId="574FC376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Прыжки с зажатым между ногами мячом. Лазание по наклонной  лесенке на четвереньках</w:t>
            </w:r>
          </w:p>
        </w:tc>
        <w:tc>
          <w:tcPr>
            <w:tcW w:w="6682" w:type="dxa"/>
          </w:tcPr>
          <w:p w14:paraId="2A0A5BD0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Упражнять  в ходьбе в колонне с перекатом с пятки на носок, бег мелким и широким шагом, врассыпную, построение в колонну, чередуя построение в пары на месте; учить прыжкам с зажатым между ногами мячом, лазанию по наклонной  лесенке на четвереньках; закрепить перебрасывание мяча друг другу</w:t>
            </w:r>
          </w:p>
        </w:tc>
        <w:tc>
          <w:tcPr>
            <w:tcW w:w="3119" w:type="dxa"/>
          </w:tcPr>
          <w:p w14:paraId="6A70FB26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шнуры, мяч, лесенка</w:t>
            </w:r>
          </w:p>
        </w:tc>
        <w:tc>
          <w:tcPr>
            <w:tcW w:w="1134" w:type="dxa"/>
          </w:tcPr>
          <w:p w14:paraId="0B5FD0AD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14:paraId="75D53797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70AAC" w:rsidRPr="00766C52" w14:paraId="7A07032A" w14:textId="77777777" w:rsidTr="00766C52">
        <w:tc>
          <w:tcPr>
            <w:tcW w:w="709" w:type="dxa"/>
          </w:tcPr>
          <w:p w14:paraId="347FE483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4091" w:type="dxa"/>
          </w:tcPr>
          <w:p w14:paraId="296E48C3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t>Х</w:t>
            </w:r>
            <w:r w:rsidRPr="00766C52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одьб</w:t>
            </w:r>
            <w:r w:rsidRPr="00766C52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t>а</w:t>
            </w:r>
            <w:r w:rsidRPr="00766C52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с перешагиванием</w:t>
            </w:r>
            <w:r w:rsidRPr="00766C52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t xml:space="preserve"> </w:t>
            </w:r>
            <w:r w:rsidRPr="00766C52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через </w:t>
            </w:r>
            <w:r w:rsidRPr="00766C52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lastRenderedPageBreak/>
              <w:t>предметы</w:t>
            </w:r>
            <w:r w:rsidRPr="00766C52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t>. П</w:t>
            </w:r>
            <w:r w:rsidRPr="00766C52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роизвольн</w:t>
            </w:r>
            <w:r w:rsidRPr="00766C52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t xml:space="preserve">ые </w:t>
            </w:r>
            <w:r w:rsidRPr="00766C52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пры</w:t>
            </w:r>
            <w:r w:rsidRPr="00766C52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t>жки</w:t>
            </w:r>
            <w:r w:rsidRPr="00766C52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со скакалкой</w:t>
            </w:r>
          </w:p>
        </w:tc>
        <w:tc>
          <w:tcPr>
            <w:tcW w:w="6682" w:type="dxa"/>
          </w:tcPr>
          <w:p w14:paraId="06EA2C26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66C52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lastRenderedPageBreak/>
              <w:t>У</w:t>
            </w:r>
            <w:r w:rsidRPr="00766C52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пражнять в ходьбе и беге врассыпную, перестроение в </w:t>
            </w:r>
            <w:r w:rsidRPr="00766C52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lastRenderedPageBreak/>
              <w:t>колонну, находить свое место в колонне, бегать на определенную дистанцию, учить сохранению равновесия и ходьбе с перешагиванием</w:t>
            </w:r>
            <w:r w:rsidRPr="00766C52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t xml:space="preserve"> </w:t>
            </w:r>
            <w:r w:rsidRPr="00766C52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через предметы, произвольно прыгать со скакалкой</w:t>
            </w:r>
          </w:p>
        </w:tc>
        <w:tc>
          <w:tcPr>
            <w:tcW w:w="3119" w:type="dxa"/>
          </w:tcPr>
          <w:p w14:paraId="60AC4FF8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66C52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lastRenderedPageBreak/>
              <w:t xml:space="preserve">гимнастическая скамейка, </w:t>
            </w:r>
            <w:r w:rsidRPr="00766C52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lastRenderedPageBreak/>
              <w:t>скакалка, предметы</w:t>
            </w:r>
          </w:p>
        </w:tc>
        <w:tc>
          <w:tcPr>
            <w:tcW w:w="1134" w:type="dxa"/>
          </w:tcPr>
          <w:p w14:paraId="4D84D6B4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  <w:p w14:paraId="7C2D89A9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70AAC" w:rsidRPr="00766C52" w14:paraId="49351361" w14:textId="77777777" w:rsidTr="00766C52">
        <w:tc>
          <w:tcPr>
            <w:tcW w:w="709" w:type="dxa"/>
          </w:tcPr>
          <w:p w14:paraId="7A115C50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8</w:t>
            </w:r>
          </w:p>
        </w:tc>
        <w:tc>
          <w:tcPr>
            <w:tcW w:w="4091" w:type="dxa"/>
          </w:tcPr>
          <w:p w14:paraId="070F6539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t>П</w:t>
            </w:r>
            <w:r w:rsidRPr="00766C52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роизвольн</w:t>
            </w:r>
            <w:r w:rsidRPr="00766C52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t xml:space="preserve">ые </w:t>
            </w:r>
            <w:r w:rsidRPr="00766C52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пры</w:t>
            </w:r>
            <w:r w:rsidRPr="00766C52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t>жки</w:t>
            </w:r>
            <w:r w:rsidRPr="00766C52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со скакалкой</w:t>
            </w:r>
            <w:r w:rsidRPr="00766C52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t>. Ползание по скамейке на четвереньках</w:t>
            </w:r>
          </w:p>
        </w:tc>
        <w:tc>
          <w:tcPr>
            <w:tcW w:w="6682" w:type="dxa"/>
          </w:tcPr>
          <w:p w14:paraId="74AAEE6E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t>У</w:t>
            </w:r>
            <w:r w:rsidRPr="00766C52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пражнять в ходьбе и беге , перестроение в колонну, бегать</w:t>
            </w:r>
            <w:r w:rsidRPr="00766C52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t xml:space="preserve"> в рассыпную и найти свое место в колонне, учить ползанию по скамейке на четвереньках, развивать ловкость и координацию движений; закреплять произвольные прыжки со скакалкой</w:t>
            </w:r>
          </w:p>
        </w:tc>
        <w:tc>
          <w:tcPr>
            <w:tcW w:w="3119" w:type="dxa"/>
          </w:tcPr>
          <w:p w14:paraId="5C89F10A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гимнастическая скамейка, скакалка,</w:t>
            </w:r>
            <w:r w:rsidRPr="00766C52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t xml:space="preserve"> дары осени</w:t>
            </w:r>
          </w:p>
        </w:tc>
        <w:tc>
          <w:tcPr>
            <w:tcW w:w="1134" w:type="dxa"/>
          </w:tcPr>
          <w:p w14:paraId="32F0E8DF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14:paraId="5F227D7D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70AAC" w:rsidRPr="00766C52" w14:paraId="450344F9" w14:textId="77777777" w:rsidTr="00766C52">
        <w:tc>
          <w:tcPr>
            <w:tcW w:w="709" w:type="dxa"/>
          </w:tcPr>
          <w:p w14:paraId="14354A74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4091" w:type="dxa"/>
          </w:tcPr>
          <w:p w14:paraId="5B76124A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ождени</w:t>
            </w: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 xml:space="preserve"> по гимнастической скамейке с перешагиванием через предметы</w:t>
            </w: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 П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рыжк</w:t>
            </w: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 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 xml:space="preserve"> через рейки, шнуры, предметы</w:t>
            </w:r>
          </w:p>
        </w:tc>
        <w:tc>
          <w:tcPr>
            <w:tcW w:w="6682" w:type="dxa"/>
          </w:tcPr>
          <w:p w14:paraId="5BA88C07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Style w:val="210pt"/>
                <w:rFonts w:ascii="Times New Roman" w:hAnsi="Times New Roman" w:cs="Times New Roman"/>
                <w:sz w:val="24"/>
                <w:szCs w:val="24"/>
                <w:lang w:val="kk-KZ"/>
              </w:rPr>
              <w:t>У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пражнять в построении из шерен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softHyphen/>
              <w:t>ги в колонну по одному; ходьба в полуприсиде; ходьба по канату, руки в стороны; бег змейкой между предметами; учить хождению по гимнастической скамейке с перешагиванием через предметы; прыжкам через рейки, шнуры, предметы; закрепить бег со средней скоростью</w:t>
            </w:r>
          </w:p>
        </w:tc>
        <w:tc>
          <w:tcPr>
            <w:tcW w:w="3119" w:type="dxa"/>
          </w:tcPr>
          <w:p w14:paraId="6C10DF01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гимнастическая скамейка, канат, мяч, игруш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softHyphen/>
              <w:t>ки, по 2 флажка каждому ребенку, маски подвижных игр</w:t>
            </w:r>
          </w:p>
        </w:tc>
        <w:tc>
          <w:tcPr>
            <w:tcW w:w="1134" w:type="dxa"/>
          </w:tcPr>
          <w:p w14:paraId="5E4809DF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14:paraId="0CAF880E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70AAC" w:rsidRPr="00766C52" w14:paraId="0ED4DB62" w14:textId="77777777" w:rsidTr="00766C52">
        <w:tc>
          <w:tcPr>
            <w:tcW w:w="709" w:type="dxa"/>
          </w:tcPr>
          <w:p w14:paraId="2979CDAA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4091" w:type="dxa"/>
          </w:tcPr>
          <w:p w14:paraId="40D3B7FE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Прыжки через рейки, предметы. Перебрасывание мяча одной рукой друг другу, стоя в колонне, кругу</w:t>
            </w:r>
          </w:p>
        </w:tc>
        <w:tc>
          <w:tcPr>
            <w:tcW w:w="6682" w:type="dxa"/>
          </w:tcPr>
          <w:p w14:paraId="15465ED2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Формирование навыка держать осанку, укреплять мышечную систему, упражнять в ходьбе в  полуприсяде, по канату, перестраиваться из шеренги в колонну; работать над ритмичностью шага, учить прыжкам через рейки, предметы; перебрасывание мяча одной рукой друг другу, стоя в колонне, кругу; закреплять-ходить по гимнастической скамейке с  перешагиванием через предметы</w:t>
            </w:r>
          </w:p>
        </w:tc>
        <w:tc>
          <w:tcPr>
            <w:tcW w:w="3119" w:type="dxa"/>
          </w:tcPr>
          <w:p w14:paraId="47B06612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гимнастическая скамейка, канат, мяч</w:t>
            </w: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предметы (высота 15см), игрушки, по 2 флажка каждому ребенку, маски подвижных игр</w:t>
            </w:r>
          </w:p>
        </w:tc>
        <w:tc>
          <w:tcPr>
            <w:tcW w:w="1134" w:type="dxa"/>
          </w:tcPr>
          <w:p w14:paraId="55489AD4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14:paraId="5D688C22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70AAC" w:rsidRPr="00766C52" w14:paraId="494D18E4" w14:textId="77777777" w:rsidTr="00766C52">
        <w:trPr>
          <w:trHeight w:val="310"/>
        </w:trPr>
        <w:tc>
          <w:tcPr>
            <w:tcW w:w="709" w:type="dxa"/>
          </w:tcPr>
          <w:p w14:paraId="16F0E8B7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4091" w:type="dxa"/>
          </w:tcPr>
          <w:p w14:paraId="331C6B1B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Ходьба по канату с мешочком на голове</w:t>
            </w:r>
          </w:p>
        </w:tc>
        <w:tc>
          <w:tcPr>
            <w:tcW w:w="6682" w:type="dxa"/>
          </w:tcPr>
          <w:p w14:paraId="603A6CA5" w14:textId="573665A6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Упражнять детей в ходьбе и беге по кругу, взявшись за руки; построение в две колонны; ходьба по кругу приставным шагом вправо, влево, на пятках, носочках; по сигналу воспитателя перестроение в колонну по два;  согласовывать  движения с музыкой; учить ходьбе по канату с мешочком на голове; захватив канат руками над головой, подняться на носки; развивать  ловкость и устойчивое равновесие</w:t>
            </w:r>
          </w:p>
        </w:tc>
        <w:tc>
          <w:tcPr>
            <w:tcW w:w="3119" w:type="dxa"/>
          </w:tcPr>
          <w:p w14:paraId="3C66D3E7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канат, шнуры, мешочки, по два кбика каждому ребенку, маски подвижных игр</w:t>
            </w:r>
          </w:p>
        </w:tc>
        <w:tc>
          <w:tcPr>
            <w:tcW w:w="1134" w:type="dxa"/>
          </w:tcPr>
          <w:p w14:paraId="4FDC1637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370AAC" w:rsidRPr="00766C52" w14:paraId="3781777B" w14:textId="77777777" w:rsidTr="00766C52">
        <w:trPr>
          <w:trHeight w:val="1950"/>
        </w:trPr>
        <w:tc>
          <w:tcPr>
            <w:tcW w:w="709" w:type="dxa"/>
          </w:tcPr>
          <w:p w14:paraId="2DC0C5A9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4091" w:type="dxa"/>
          </w:tcPr>
          <w:p w14:paraId="576BAE46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Ходьба по канату с мешочком на голове</w:t>
            </w:r>
          </w:p>
        </w:tc>
        <w:tc>
          <w:tcPr>
            <w:tcW w:w="6682" w:type="dxa"/>
          </w:tcPr>
          <w:p w14:paraId="5F0D1B45" w14:textId="319A5F4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Продолжать упражнять детей в ходьбе и беге по кругу, взявшись за руки; построение в две колонны; согласовывать  движения с музыкой; учить ходьбе по канату с мешочком на голове; захватив канат руками над головой, подняться на носки; развивать  ловкость и устойчивое равновесие</w:t>
            </w:r>
          </w:p>
        </w:tc>
        <w:tc>
          <w:tcPr>
            <w:tcW w:w="3119" w:type="dxa"/>
          </w:tcPr>
          <w:p w14:paraId="14DC1796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канат, шнуры, мешочки, по два кбика каждому ребенку, маски подвижных игр</w:t>
            </w:r>
          </w:p>
        </w:tc>
        <w:tc>
          <w:tcPr>
            <w:tcW w:w="1134" w:type="dxa"/>
          </w:tcPr>
          <w:p w14:paraId="5A819016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370AAC" w:rsidRPr="00766C52" w14:paraId="51F82D63" w14:textId="77777777" w:rsidTr="00766C52">
        <w:trPr>
          <w:trHeight w:val="703"/>
        </w:trPr>
        <w:tc>
          <w:tcPr>
            <w:tcW w:w="709" w:type="dxa"/>
          </w:tcPr>
          <w:p w14:paraId="7CD17B34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13</w:t>
            </w:r>
          </w:p>
        </w:tc>
        <w:tc>
          <w:tcPr>
            <w:tcW w:w="4091" w:type="dxa"/>
          </w:tcPr>
          <w:p w14:paraId="0B706BB6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Ползание  с подлезанием под дуги</w:t>
            </w:r>
          </w:p>
        </w:tc>
        <w:tc>
          <w:tcPr>
            <w:tcW w:w="6682" w:type="dxa"/>
          </w:tcPr>
          <w:p w14:paraId="72E0D54B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Упражнять детей в ходьбе и беге по кругу, взявшись за руки; построение в  колонну по одному, ходьбе</w:t>
            </w:r>
          </w:p>
        </w:tc>
        <w:tc>
          <w:tcPr>
            <w:tcW w:w="3119" w:type="dxa"/>
          </w:tcPr>
          <w:p w14:paraId="36639695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канат, дуги (высота 40см), по 2 кубика каждому ребенку</w:t>
            </w:r>
          </w:p>
        </w:tc>
        <w:tc>
          <w:tcPr>
            <w:tcW w:w="1134" w:type="dxa"/>
          </w:tcPr>
          <w:p w14:paraId="2594A12E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370AAC" w:rsidRPr="00766C52" w14:paraId="4B628BE6" w14:textId="77777777" w:rsidTr="00766C52">
        <w:trPr>
          <w:trHeight w:val="354"/>
        </w:trPr>
        <w:tc>
          <w:tcPr>
            <w:tcW w:w="709" w:type="dxa"/>
          </w:tcPr>
          <w:p w14:paraId="38F21A56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4091" w:type="dxa"/>
          </w:tcPr>
          <w:p w14:paraId="3AE93A3F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Ползание  с подлезанием под дуги</w:t>
            </w:r>
          </w:p>
        </w:tc>
        <w:tc>
          <w:tcPr>
            <w:tcW w:w="6682" w:type="dxa"/>
          </w:tcPr>
          <w:p w14:paraId="206C5709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Закрепить умение захватив канат руками над головой, подниматься на носки. Учить ползать с подлезанием под дуги</w:t>
            </w:r>
          </w:p>
        </w:tc>
        <w:tc>
          <w:tcPr>
            <w:tcW w:w="3119" w:type="dxa"/>
          </w:tcPr>
          <w:p w14:paraId="7753A711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канат, дуги (высота 40см), по 2 кубика каждому ребенку</w:t>
            </w:r>
          </w:p>
        </w:tc>
        <w:tc>
          <w:tcPr>
            <w:tcW w:w="1134" w:type="dxa"/>
          </w:tcPr>
          <w:p w14:paraId="5F3D3D39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370AAC" w:rsidRPr="00766C52" w14:paraId="21681786" w14:textId="77777777" w:rsidTr="00766C52">
        <w:trPr>
          <w:trHeight w:val="1988"/>
        </w:trPr>
        <w:tc>
          <w:tcPr>
            <w:tcW w:w="709" w:type="dxa"/>
          </w:tcPr>
          <w:p w14:paraId="1E9DC861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4091" w:type="dxa"/>
          </w:tcPr>
          <w:p w14:paraId="261CF234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Ходьба  по канату приставным шагом. Прыжки через предметы по прямой на двух ногах</w:t>
            </w:r>
          </w:p>
        </w:tc>
        <w:tc>
          <w:tcPr>
            <w:tcW w:w="6682" w:type="dxa"/>
          </w:tcPr>
          <w:p w14:paraId="3F847AE0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Упражнять в ходьбе с перешагиванием через предметы, с выпадами спиной вперед; построение в  колонны, соблюдении расстояния, умении размыкаться на вытянутые руки вперед. Бег длинной и короткой змейкой с поворотом кругом по сигналу. Построение в две колонны. Учить ходить по канату приставным шагом; прыгать через предметы по прямой на двух ногах</w:t>
            </w:r>
          </w:p>
        </w:tc>
        <w:tc>
          <w:tcPr>
            <w:tcW w:w="3119" w:type="dxa"/>
          </w:tcPr>
          <w:p w14:paraId="586AAFE0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канат, предметы (высота 15-20см), мячи</w:t>
            </w:r>
          </w:p>
        </w:tc>
        <w:tc>
          <w:tcPr>
            <w:tcW w:w="1134" w:type="dxa"/>
          </w:tcPr>
          <w:p w14:paraId="0FEA0FAD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370AAC" w:rsidRPr="00766C52" w14:paraId="19596401" w14:textId="77777777" w:rsidTr="00766C52">
        <w:trPr>
          <w:trHeight w:val="244"/>
        </w:trPr>
        <w:tc>
          <w:tcPr>
            <w:tcW w:w="709" w:type="dxa"/>
          </w:tcPr>
          <w:p w14:paraId="315B2195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4091" w:type="dxa"/>
          </w:tcPr>
          <w:p w14:paraId="102429EC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Ходьба  по канату приставным шагом. Прыжки через предметы по прямой на двух ногах</w:t>
            </w:r>
          </w:p>
        </w:tc>
        <w:tc>
          <w:tcPr>
            <w:tcW w:w="6682" w:type="dxa"/>
          </w:tcPr>
          <w:p w14:paraId="5668FF93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Продолжать упражнять в ходьбе с перешагиванием через предметы, с выпадами спиной вперед; построение в  колонны, соблюдении расстояния, умении размыкаться на вытянутые руки вперед. Бег длинной и короткой змейкой с поворотом кругом по сигналу. Построение в две колонны. </w:t>
            </w:r>
          </w:p>
        </w:tc>
        <w:tc>
          <w:tcPr>
            <w:tcW w:w="3119" w:type="dxa"/>
          </w:tcPr>
          <w:p w14:paraId="15219720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канат, предметы (высота 15-20см), мячи</w:t>
            </w:r>
          </w:p>
        </w:tc>
        <w:tc>
          <w:tcPr>
            <w:tcW w:w="1134" w:type="dxa"/>
          </w:tcPr>
          <w:p w14:paraId="44AF6F9B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370AAC" w:rsidRPr="00766C52" w14:paraId="76B65456" w14:textId="77777777" w:rsidTr="00766C52">
        <w:trPr>
          <w:trHeight w:val="1172"/>
        </w:trPr>
        <w:tc>
          <w:tcPr>
            <w:tcW w:w="709" w:type="dxa"/>
          </w:tcPr>
          <w:p w14:paraId="155E33E9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4091" w:type="dxa"/>
          </w:tcPr>
          <w:p w14:paraId="59FA384D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Прыжки через предметы по прямой на двух ногах. Лазание   по гимнастической стенке до верха</w:t>
            </w:r>
          </w:p>
        </w:tc>
        <w:tc>
          <w:tcPr>
            <w:tcW w:w="6682" w:type="dxa"/>
          </w:tcPr>
          <w:p w14:paraId="6F4EC6D3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Упражнять в ходьбе с перешагиванием через предметы, с выпадами спиной вперед; менять направление по сигналу; двигаться прямым галопом (лошадка). Учить прыгать через предметы по прямой на двух ногах; лазать  по гимнастической стенке до верха, непропуская реек разноименным  способом</w:t>
            </w:r>
          </w:p>
        </w:tc>
        <w:tc>
          <w:tcPr>
            <w:tcW w:w="3119" w:type="dxa"/>
          </w:tcPr>
          <w:p w14:paraId="3C2E7939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игрушки, канат, предметы (высота 15-20см), мячи, гимнастическая стенка</w:t>
            </w:r>
          </w:p>
        </w:tc>
        <w:tc>
          <w:tcPr>
            <w:tcW w:w="1134" w:type="dxa"/>
          </w:tcPr>
          <w:p w14:paraId="5DED6130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370AAC" w:rsidRPr="00766C52" w14:paraId="6DEA776A" w14:textId="77777777" w:rsidTr="00766C52">
        <w:trPr>
          <w:trHeight w:val="288"/>
        </w:trPr>
        <w:tc>
          <w:tcPr>
            <w:tcW w:w="709" w:type="dxa"/>
          </w:tcPr>
          <w:p w14:paraId="4BCE68A5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4091" w:type="dxa"/>
          </w:tcPr>
          <w:p w14:paraId="48915017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Прыжки через предметы по прямой на двух ногах. Лазание   по гимнастической стенке до верха</w:t>
            </w:r>
          </w:p>
        </w:tc>
        <w:tc>
          <w:tcPr>
            <w:tcW w:w="6682" w:type="dxa"/>
          </w:tcPr>
          <w:p w14:paraId="09BA6D82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Продолжать упражнять в ходьбе с перешагиванием через предметы, с выпадами спиной вперед; менять направление по сигналу; двигаться прямым галопом (лошадка). Закрепить умение ходить  по канату приставным шагом. </w:t>
            </w:r>
          </w:p>
        </w:tc>
        <w:tc>
          <w:tcPr>
            <w:tcW w:w="3119" w:type="dxa"/>
          </w:tcPr>
          <w:p w14:paraId="5007BDF6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игрушки, канат, предметы (высота 15-20см), мячи, гимнастическая стенка</w:t>
            </w:r>
          </w:p>
        </w:tc>
        <w:tc>
          <w:tcPr>
            <w:tcW w:w="1134" w:type="dxa"/>
          </w:tcPr>
          <w:p w14:paraId="540F66E0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370AAC" w:rsidRPr="00766C52" w14:paraId="17A50D6F" w14:textId="77777777" w:rsidTr="00766C52">
        <w:trPr>
          <w:trHeight w:val="783"/>
        </w:trPr>
        <w:tc>
          <w:tcPr>
            <w:tcW w:w="709" w:type="dxa"/>
          </w:tcPr>
          <w:p w14:paraId="56F407C1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4091" w:type="dxa"/>
          </w:tcPr>
          <w:p w14:paraId="6ADA66D4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Прыжки 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в длину с места, приземляясь на полусогнутые ноги</w:t>
            </w: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 М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ета</w:t>
            </w: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ние 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 xml:space="preserve"> мешоч</w:t>
            </w: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ка 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в вертикальную цель правой и левой рукой</w:t>
            </w:r>
          </w:p>
        </w:tc>
        <w:tc>
          <w:tcPr>
            <w:tcW w:w="6682" w:type="dxa"/>
          </w:tcPr>
          <w:p w14:paraId="57A7CC8C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Учить: прыгать в длину с места, приземляясь на полусогнутые ноги; метать мешочек в вертикальную цель правой и левой рукой от плеча</w:t>
            </w:r>
          </w:p>
        </w:tc>
        <w:tc>
          <w:tcPr>
            <w:tcW w:w="3119" w:type="dxa"/>
          </w:tcPr>
          <w:p w14:paraId="5B5F08AD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мешочки с песком</w:t>
            </w:r>
          </w:p>
        </w:tc>
        <w:tc>
          <w:tcPr>
            <w:tcW w:w="1134" w:type="dxa"/>
          </w:tcPr>
          <w:p w14:paraId="67DCAB50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370AAC" w:rsidRPr="00766C52" w14:paraId="2BBE4016" w14:textId="77777777" w:rsidTr="00766C52">
        <w:trPr>
          <w:trHeight w:val="244"/>
        </w:trPr>
        <w:tc>
          <w:tcPr>
            <w:tcW w:w="709" w:type="dxa"/>
          </w:tcPr>
          <w:p w14:paraId="320107FC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4091" w:type="dxa"/>
          </w:tcPr>
          <w:p w14:paraId="6C9C0BE9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Прыжки 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в длину с места, приземляясь на полусогнутые ноги</w:t>
            </w: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 М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ета</w:t>
            </w: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ние 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 xml:space="preserve"> мешоч</w:t>
            </w: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ка 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в вертикальную цель правой и левой рукой</w:t>
            </w:r>
          </w:p>
        </w:tc>
        <w:tc>
          <w:tcPr>
            <w:tcW w:w="6682" w:type="dxa"/>
          </w:tcPr>
          <w:p w14:paraId="3981E0C8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 xml:space="preserve">остроение в круг; упражнять в ходьбе по кругу направо, налево, на носочках, пятках, в полуприседе спокойно, в темпе в чередование с бегом; ходьба гимнастическим </w:t>
            </w: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 xml:space="preserve">шагом. Бег с изменением положения рук (вверх, вперед, в сторону, за голову, на поясе) выполняя танцевальные элементы в 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музыкой.</w:t>
            </w: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119" w:type="dxa"/>
          </w:tcPr>
          <w:p w14:paraId="46992B4D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мешочки с песком</w:t>
            </w:r>
          </w:p>
        </w:tc>
        <w:tc>
          <w:tcPr>
            <w:tcW w:w="1134" w:type="dxa"/>
          </w:tcPr>
          <w:p w14:paraId="7D1F1038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370AAC" w:rsidRPr="00766C52" w14:paraId="77447733" w14:textId="77777777" w:rsidTr="00766C52">
        <w:tc>
          <w:tcPr>
            <w:tcW w:w="709" w:type="dxa"/>
          </w:tcPr>
          <w:p w14:paraId="3CAD5CB1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4091" w:type="dxa"/>
          </w:tcPr>
          <w:p w14:paraId="61C9BDD4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ета</w:t>
            </w: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ние 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 xml:space="preserve"> мешоч</w:t>
            </w: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ка 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в вертикальную цель правой и левой рукой</w:t>
            </w: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  Ползание на животе с мешочком на спине</w:t>
            </w:r>
          </w:p>
        </w:tc>
        <w:tc>
          <w:tcPr>
            <w:tcW w:w="6682" w:type="dxa"/>
          </w:tcPr>
          <w:p w14:paraId="13844B74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 xml:space="preserve">пражнять в ходьбе по кругу направо, налево, на носочках, пятках, в полуприседе спокойно, в темпе в чередование с бегом; ходьба гимнастическим </w:t>
            </w: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шагом. Бег с изменением положения рук (вверх, вперед, в сторону, за голову, на поясе)</w:t>
            </w: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 Закрепить навыки метания мешочка в вертикальную цель правой и левой рукой от плеча. Учить ползать на животе с мешочком на спине</w:t>
            </w:r>
          </w:p>
        </w:tc>
        <w:tc>
          <w:tcPr>
            <w:tcW w:w="3119" w:type="dxa"/>
          </w:tcPr>
          <w:p w14:paraId="554F6806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мешочки с песком</w:t>
            </w: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гимнастическая скамейка</w:t>
            </w:r>
          </w:p>
        </w:tc>
        <w:tc>
          <w:tcPr>
            <w:tcW w:w="1134" w:type="dxa"/>
          </w:tcPr>
          <w:p w14:paraId="62568193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14:paraId="2BB5C49D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70AAC" w:rsidRPr="00766C52" w14:paraId="17A72C74" w14:textId="77777777" w:rsidTr="00766C52">
        <w:tc>
          <w:tcPr>
            <w:tcW w:w="709" w:type="dxa"/>
          </w:tcPr>
          <w:p w14:paraId="189DDA43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4091" w:type="dxa"/>
          </w:tcPr>
          <w:p w14:paraId="7ACB0431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Ходьба по гимнастической скамейке с перешагиванием  через набивные мячи.  Прыжки </w:t>
            </w:r>
          </w:p>
        </w:tc>
        <w:tc>
          <w:tcPr>
            <w:tcW w:w="6682" w:type="dxa"/>
          </w:tcPr>
          <w:p w14:paraId="596CD36B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Упражнять строиться в 2 круга, в ходьбе спиной вперед, повороты на месте с прыжком в разные стороны, ходьба с выполнением задания педагога,бег друг за другом, парами, «змейкой» не наталкиваясь. Учить ходить по гимнастической скамейке с перешагиванием  через набивные мячи, положенные на расстоянии двух шагов ребенка. Прыжки, чередуя прыжок на двух ногах, одной ноге, продвигаясь вперед. Развивать ловкость, равновесие</w:t>
            </w:r>
          </w:p>
        </w:tc>
        <w:tc>
          <w:tcPr>
            <w:tcW w:w="3119" w:type="dxa"/>
          </w:tcPr>
          <w:p w14:paraId="3EF7A762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гимнастическая скамейка</w:t>
            </w: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набивные мячи, ленты</w:t>
            </w:r>
          </w:p>
        </w:tc>
        <w:tc>
          <w:tcPr>
            <w:tcW w:w="1134" w:type="dxa"/>
          </w:tcPr>
          <w:p w14:paraId="3DDD2994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14:paraId="6890D779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70AAC" w:rsidRPr="00766C52" w14:paraId="29603712" w14:textId="77777777" w:rsidTr="00766C52">
        <w:tc>
          <w:tcPr>
            <w:tcW w:w="709" w:type="dxa"/>
          </w:tcPr>
          <w:p w14:paraId="03611C69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4091" w:type="dxa"/>
          </w:tcPr>
          <w:p w14:paraId="3F8B9973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Ходьба  по гимнастической скамейке с перешагиванием через набивные мячи. Лазание  по веревочной лестнице</w:t>
            </w:r>
          </w:p>
        </w:tc>
        <w:tc>
          <w:tcPr>
            <w:tcW w:w="6682" w:type="dxa"/>
          </w:tcPr>
          <w:p w14:paraId="698A982F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Упражнять строиться в 2 круга, шеренгу, 2-3 колонны, в ходьбе спиной вперед, повороты на месте с прыжком в разные стороны, ходьба с выполнением задания педагога. Закрепить навыки ходьбы по гимнастической скамейке с перешагиванием через набивные мячи, положенные  на  расстоянии двух шагов ребенка. Учить лазать по веревочной лестнице, одноименным способом</w:t>
            </w:r>
          </w:p>
        </w:tc>
        <w:tc>
          <w:tcPr>
            <w:tcW w:w="3119" w:type="dxa"/>
          </w:tcPr>
          <w:p w14:paraId="04FD20E3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гимнастическая скамейка</w:t>
            </w: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набивные мячи, ленты, вревочная лестница</w:t>
            </w:r>
          </w:p>
        </w:tc>
        <w:tc>
          <w:tcPr>
            <w:tcW w:w="1134" w:type="dxa"/>
          </w:tcPr>
          <w:p w14:paraId="7DE367D2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14:paraId="1812EECF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70AAC" w:rsidRPr="00766C52" w14:paraId="5637E35A" w14:textId="77777777" w:rsidTr="00766C52">
        <w:tc>
          <w:tcPr>
            <w:tcW w:w="709" w:type="dxa"/>
          </w:tcPr>
          <w:p w14:paraId="6B2D6608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4091" w:type="dxa"/>
          </w:tcPr>
          <w:p w14:paraId="47B03F76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Бросание мяча вверх и ловля его двумя руками с продвижением  вперед</w:t>
            </w:r>
          </w:p>
        </w:tc>
        <w:tc>
          <w:tcPr>
            <w:tcW w:w="6682" w:type="dxa"/>
          </w:tcPr>
          <w:p w14:paraId="4F7F63C3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остроение в шеренгу, колонну по одному; ходьба в колонне по одному на носках по неровной дорожке (массажной)</w:t>
            </w: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буму, 10-15м бегать на перегонки. Учить ходить по гимнастической скамейке, с перекладыванием на каждый шаг вперед мяча из рук в руки перед собой. Бросание мяча вверх и ловля его двумя руками с продвижением  вперед. Развивать ловкость, быстроту, координацию движений</w:t>
            </w:r>
          </w:p>
        </w:tc>
        <w:tc>
          <w:tcPr>
            <w:tcW w:w="3119" w:type="dxa"/>
          </w:tcPr>
          <w:p w14:paraId="65231E22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гимнастическая скамейка</w:t>
            </w: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мячи, обручи</w:t>
            </w:r>
          </w:p>
        </w:tc>
        <w:tc>
          <w:tcPr>
            <w:tcW w:w="1134" w:type="dxa"/>
          </w:tcPr>
          <w:p w14:paraId="0F47E695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14:paraId="546588A4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70AAC" w:rsidRPr="00766C52" w14:paraId="21388B52" w14:textId="77777777" w:rsidTr="00766C52">
        <w:tc>
          <w:tcPr>
            <w:tcW w:w="709" w:type="dxa"/>
          </w:tcPr>
          <w:p w14:paraId="3919E37D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4091" w:type="dxa"/>
          </w:tcPr>
          <w:p w14:paraId="31390C8D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Бросание мяча вверх и ловля его двумя руками с продвижением вперед. Лазание по гимнастической стенке</w:t>
            </w:r>
          </w:p>
        </w:tc>
        <w:tc>
          <w:tcPr>
            <w:tcW w:w="6682" w:type="dxa"/>
          </w:tcPr>
          <w:p w14:paraId="368412B0" w14:textId="4E68AF20" w:rsidR="00370AAC" w:rsidRPr="00766C52" w:rsidRDefault="00370AAC" w:rsidP="00D66DF3">
            <w:pPr>
              <w:pStyle w:val="a3"/>
              <w:jc w:val="both"/>
              <w:rPr>
                <w:rFonts w:ascii="Book Antiqua" w:hAnsi="Book Antiqua" w:cs="Book Antiqua"/>
                <w:sz w:val="24"/>
                <w:szCs w:val="24"/>
                <w:shd w:val="clear" w:color="auto" w:fill="FFFFFF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остроение в шеренгу, колонну по одному; ходьба в колонне по одному на носках по неровной дорожке (массажной); ходить и бегать в умеренном темпе до 1 мин.</w:t>
            </w: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Закрепить: навыки прыгать, чередуя прыжок на двух, одной ноге, продвигаясь вперед.</w:t>
            </w: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Учить лазать по гимнастической стенке до верха с переходом на другой пролет и спуском вниз. Развивать ловкость, быстроту, коор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softHyphen/>
              <w:t>динацию движений</w:t>
            </w:r>
          </w:p>
        </w:tc>
        <w:tc>
          <w:tcPr>
            <w:tcW w:w="3119" w:type="dxa"/>
          </w:tcPr>
          <w:p w14:paraId="03CDB9BD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обручи</w:t>
            </w:r>
          </w:p>
        </w:tc>
        <w:tc>
          <w:tcPr>
            <w:tcW w:w="1134" w:type="dxa"/>
          </w:tcPr>
          <w:p w14:paraId="065B4C4C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14:paraId="778AC1C5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70AAC" w:rsidRPr="00766C52" w14:paraId="2D4F65F2" w14:textId="77777777" w:rsidTr="00766C52">
        <w:tc>
          <w:tcPr>
            <w:tcW w:w="709" w:type="dxa"/>
          </w:tcPr>
          <w:p w14:paraId="114579DF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26</w:t>
            </w:r>
          </w:p>
        </w:tc>
        <w:tc>
          <w:tcPr>
            <w:tcW w:w="4091" w:type="dxa"/>
          </w:tcPr>
          <w:p w14:paraId="31611284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Ползание по гимнастической скамейке на животе</w:t>
            </w:r>
          </w:p>
        </w:tc>
        <w:tc>
          <w:tcPr>
            <w:tcW w:w="6682" w:type="dxa"/>
          </w:tcPr>
          <w:p w14:paraId="741015C3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Упражнять в ходьбе и беге по кругу, взявшись за руки, строиться в колонну по одному; по сигналу воспитателя повороты на месте направо и налево; ходьба мелким, широким шагом «по следу», ходьба врассыпную между предметами; бег парами меняя направление, темп. Учить легко бегать по гимнастической скамейке, на конце присесть, руки вытянуть вперед, соскок на обозначенное место; ползание по гимнастической скамейке на животе, подтягиваясь на руках</w:t>
            </w:r>
          </w:p>
        </w:tc>
        <w:tc>
          <w:tcPr>
            <w:tcW w:w="3119" w:type="dxa"/>
          </w:tcPr>
          <w:p w14:paraId="281FC271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гимнастическая скамейка</w:t>
            </w: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мел, гимнастические  палки</w:t>
            </w:r>
          </w:p>
        </w:tc>
        <w:tc>
          <w:tcPr>
            <w:tcW w:w="1134" w:type="dxa"/>
          </w:tcPr>
          <w:p w14:paraId="65733267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14:paraId="0F6192F4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70AAC" w:rsidRPr="00766C52" w14:paraId="2505A56A" w14:textId="77777777" w:rsidTr="00766C52">
        <w:tc>
          <w:tcPr>
            <w:tcW w:w="709" w:type="dxa"/>
          </w:tcPr>
          <w:p w14:paraId="5A06BD72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4091" w:type="dxa"/>
          </w:tcPr>
          <w:p w14:paraId="4F9E91A9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Ползание по гимнастической скамейке на животе. Спрыгивание  с высоты 30 см  в обозначенное место</w:t>
            </w:r>
          </w:p>
        </w:tc>
        <w:tc>
          <w:tcPr>
            <w:tcW w:w="6682" w:type="dxa"/>
          </w:tcPr>
          <w:p w14:paraId="1146D2AB" w14:textId="67BDE6EC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Упражнять в ходьбе и беге по кругу, взявшись за руки, строиться в колонну парами.  Бег парами меняя направление по сигналу воспитателя. По сигналу воспитателя: повороты в правую и левую сторону; ходьба мелким, широким шагом «по следу» и бег врассыпную между предметами; бег парами меняя направление, темп. Развивать координацию движений. Закрепить умение ползать по гимнастической скамейке на животе, подтягиваясь на руках. Учить спрыгивать на согнутые ноги с высоты в обозначенное место</w:t>
            </w:r>
          </w:p>
        </w:tc>
        <w:tc>
          <w:tcPr>
            <w:tcW w:w="3119" w:type="dxa"/>
          </w:tcPr>
          <w:p w14:paraId="650CAE87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гимнастическая скамейка</w:t>
            </w: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(высота 30см), гимнастические  палки</w:t>
            </w:r>
          </w:p>
        </w:tc>
        <w:tc>
          <w:tcPr>
            <w:tcW w:w="1134" w:type="dxa"/>
          </w:tcPr>
          <w:p w14:paraId="32906B07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14:paraId="6966BA4A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70AAC" w:rsidRPr="00766C52" w14:paraId="5594BCFA" w14:textId="77777777" w:rsidTr="00766C52">
        <w:tc>
          <w:tcPr>
            <w:tcW w:w="709" w:type="dxa"/>
          </w:tcPr>
          <w:p w14:paraId="64A7A900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4091" w:type="dxa"/>
          </w:tcPr>
          <w:p w14:paraId="0F0B4882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Прыжки на двух ногах с продвижением вперед. Перебрасывание мяча друг другу из-за головы, стоя в шеренгах и на  коленях</w:t>
            </w:r>
          </w:p>
        </w:tc>
        <w:tc>
          <w:tcPr>
            <w:tcW w:w="6682" w:type="dxa"/>
          </w:tcPr>
          <w:p w14:paraId="3EE95F18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Перестроение из колонны в две колонны. Ходьба друг за другом, поднимая выше ногу, вытягивая  вперед; бег с ускорением, врассыпную, с остановкой по сигналу;  выполнение национальных танцевальных  элементов.  Учить: прыжки на двух ногах с продвижением вперед; перебрасывание мяча друг другу из-за головы, стоя в шеренгах и на  коленях; развивать ловкость, гибкость, координацию движений</w:t>
            </w:r>
          </w:p>
        </w:tc>
        <w:tc>
          <w:tcPr>
            <w:tcW w:w="3119" w:type="dxa"/>
          </w:tcPr>
          <w:p w14:paraId="19F1FA95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мячи, кбики</w:t>
            </w:r>
          </w:p>
        </w:tc>
        <w:tc>
          <w:tcPr>
            <w:tcW w:w="1134" w:type="dxa"/>
          </w:tcPr>
          <w:p w14:paraId="7326D7F4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14:paraId="3437A3D4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70AAC" w:rsidRPr="00766C52" w14:paraId="7555CAB7" w14:textId="77777777" w:rsidTr="00766C52">
        <w:tc>
          <w:tcPr>
            <w:tcW w:w="709" w:type="dxa"/>
          </w:tcPr>
          <w:p w14:paraId="4622AF2B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4091" w:type="dxa"/>
          </w:tcPr>
          <w:p w14:paraId="3BA6D120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Перебрасывание мяча друг другу из-за головы, стоя в шеренгах и на  коленях. Ходьба на четвереньках «по ладошке»</w:t>
            </w:r>
          </w:p>
        </w:tc>
        <w:tc>
          <w:tcPr>
            <w:tcW w:w="6682" w:type="dxa"/>
          </w:tcPr>
          <w:p w14:paraId="09B17D90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Продолжать отрабатывать навык  ходьбы и бега в колонне по одному, ходить в колонне  друг за другом, вытягивая вперед носки, поднимая  ноги бегать парами  с ускорением, врассыпную; перестраиваться в несколько колонн; бегать не срезая углы. Закрепить навык  прыгать на двух ногах с продвижением вперед. Учить ходить на четвереньках «по ладошке»; развивать ловкость, гибкость, координацию движений</w:t>
            </w:r>
          </w:p>
        </w:tc>
        <w:tc>
          <w:tcPr>
            <w:tcW w:w="3119" w:type="dxa"/>
          </w:tcPr>
          <w:p w14:paraId="792AB4FB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66C52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t>«ладошка», кубики</w:t>
            </w:r>
          </w:p>
        </w:tc>
        <w:tc>
          <w:tcPr>
            <w:tcW w:w="1134" w:type="dxa"/>
          </w:tcPr>
          <w:p w14:paraId="766DFFCF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14:paraId="74FBA780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70AAC" w:rsidRPr="00766C52" w14:paraId="28932AC4" w14:textId="77777777" w:rsidTr="00766C52">
        <w:tc>
          <w:tcPr>
            <w:tcW w:w="709" w:type="dxa"/>
          </w:tcPr>
          <w:p w14:paraId="774EBA00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4091" w:type="dxa"/>
          </w:tcPr>
          <w:p w14:paraId="22428504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Бег по гимнастической скамейке с рюкзаком на спине. Прыжки  через предметы, правым  и левым боком на </w:t>
            </w: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двух ногах, продвигаясь вперед</w:t>
            </w:r>
          </w:p>
        </w:tc>
        <w:tc>
          <w:tcPr>
            <w:tcW w:w="6682" w:type="dxa"/>
          </w:tcPr>
          <w:p w14:paraId="6CF5BD65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Перестроение в две колонны, повороты на месте; обычная ходьба, по сигналу педагога менять направление:вперед, назад, приставным шагом, боком; бег с припятствиями (по </w:t>
            </w: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наклонной доске, через рейки высотой 10см). Закрепить навыки ходьбы на четвереньках «по ладошке». Учить бегать по гимнастической скамейке с рюкзаком на спине. Прыгать  через предметы, правым и левым боком на двух ногах, продвигаясь вперед. Развивать координацию движений</w:t>
            </w:r>
          </w:p>
        </w:tc>
        <w:tc>
          <w:tcPr>
            <w:tcW w:w="3119" w:type="dxa"/>
          </w:tcPr>
          <w:p w14:paraId="2A6FCED1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н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 xml:space="preserve">аклонная </w:t>
            </w: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 xml:space="preserve">доска, рейки - </w:t>
            </w:r>
            <w:r w:rsidRPr="00766C52">
              <w:rPr>
                <w:rStyle w:val="9105pt"/>
                <w:rFonts w:eastAsia="Arial Unicode MS"/>
                <w:b w:val="0"/>
                <w:sz w:val="24"/>
                <w:szCs w:val="24"/>
                <w:lang w:val="kk-KZ"/>
              </w:rPr>
              <w:t>һ</w:t>
            </w:r>
            <w:r w:rsidRPr="00766C52">
              <w:rPr>
                <w:rStyle w:val="9105pt"/>
                <w:rFonts w:eastAsia="Arial Unicode MS"/>
                <w:b w:val="0"/>
                <w:sz w:val="24"/>
                <w:szCs w:val="24"/>
              </w:rPr>
              <w:t xml:space="preserve"> - 10 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 xml:space="preserve">см, мешочки с песком, «ладошка», гимнастическая 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скамейка, рюкзак</w:t>
            </w:r>
          </w:p>
        </w:tc>
        <w:tc>
          <w:tcPr>
            <w:tcW w:w="1134" w:type="dxa"/>
          </w:tcPr>
          <w:p w14:paraId="1E5DFCF9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  <w:p w14:paraId="16BE9628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70AAC" w:rsidRPr="00766C52" w14:paraId="668A72F3" w14:textId="77777777" w:rsidTr="00766C52">
        <w:tc>
          <w:tcPr>
            <w:tcW w:w="709" w:type="dxa"/>
          </w:tcPr>
          <w:p w14:paraId="30DC5774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4091" w:type="dxa"/>
          </w:tcPr>
          <w:p w14:paraId="1013C41A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Бег по гимнастической  скамейке с рюкзаком  на спине. Подлезание  под шнур</w:t>
            </w:r>
          </w:p>
        </w:tc>
        <w:tc>
          <w:tcPr>
            <w:tcW w:w="6682" w:type="dxa"/>
          </w:tcPr>
          <w:p w14:paraId="6156CD72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Упражнять в ходьбе и беге в колонне; выполнение различных поручений во время бега; по сигналу ведущего менять направление: вперед, назад, приставным шагом,боком, повороты на месте. Закрепить навыки прыжков через  предметы, правым и левым боком на двух ногах, продвигаясь вперед. Учить бегать по гимнастической  скамейке с рюкзаком на спине, подлезать под шнур, не касаясь руками пола. Развивать координацию движений</w:t>
            </w:r>
          </w:p>
        </w:tc>
        <w:tc>
          <w:tcPr>
            <w:tcW w:w="3119" w:type="dxa"/>
          </w:tcPr>
          <w:p w14:paraId="5A146A80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мешочки с песком, 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гимнастическая скамейка</w:t>
            </w: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рюкзак, шнур</w:t>
            </w:r>
          </w:p>
        </w:tc>
        <w:tc>
          <w:tcPr>
            <w:tcW w:w="1134" w:type="dxa"/>
          </w:tcPr>
          <w:p w14:paraId="5C469367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14:paraId="1A91CDA2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70AAC" w:rsidRPr="00766C52" w14:paraId="00210277" w14:textId="77777777" w:rsidTr="00766C52">
        <w:tc>
          <w:tcPr>
            <w:tcW w:w="709" w:type="dxa"/>
          </w:tcPr>
          <w:p w14:paraId="6868CFD5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4091" w:type="dxa"/>
          </w:tcPr>
          <w:p w14:paraId="17FA0C60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Прыжки со скамейки. Метание асыка</w:t>
            </w:r>
          </w:p>
        </w:tc>
        <w:tc>
          <w:tcPr>
            <w:tcW w:w="6682" w:type="dxa"/>
          </w:tcPr>
          <w:p w14:paraId="6EB98B39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Упражнять в ходьбе с перешагиванием  через предметы, ходьба спиной вперед. Бег непрерывно мелкими и широкими шагами, со сменой ведущего; в беге по кругу, взявшись за руку, в рассыпную, в колонне бегать непрерывно; перестроение с колонны в два круга. Учить: ходьба по гимнастической скамейке (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буму), бросая мяч то справа, то слева о землю и ловя его двумя руками; метание асыка ( мяч, мешочек, камень) в цель</w:t>
            </w:r>
          </w:p>
        </w:tc>
        <w:tc>
          <w:tcPr>
            <w:tcW w:w="3119" w:type="dxa"/>
          </w:tcPr>
          <w:p w14:paraId="5F1F0D6E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гимнастическая скамейка, мяч, асыки, мешо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softHyphen/>
              <w:t>чек, камень, гантели по количеству детей, по 2 шт. на каждого ре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softHyphen/>
              <w:t>бенка</w:t>
            </w:r>
          </w:p>
        </w:tc>
        <w:tc>
          <w:tcPr>
            <w:tcW w:w="1134" w:type="dxa"/>
          </w:tcPr>
          <w:p w14:paraId="45531B63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14:paraId="204E8A6C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70AAC" w:rsidRPr="00766C52" w14:paraId="1D5C2BE7" w14:textId="77777777" w:rsidTr="00766C52">
        <w:tc>
          <w:tcPr>
            <w:tcW w:w="709" w:type="dxa"/>
          </w:tcPr>
          <w:p w14:paraId="0D684FAC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4091" w:type="dxa"/>
          </w:tcPr>
          <w:p w14:paraId="75C5350D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Ползание. Прокатывание перед собой  мяча  головой</w:t>
            </w:r>
          </w:p>
        </w:tc>
        <w:tc>
          <w:tcPr>
            <w:tcW w:w="6682" w:type="dxa"/>
          </w:tcPr>
          <w:p w14:paraId="29912B71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Упражнять в ходьбе между препятствиями, ходьбе спиной вперед; в беге по кругу, взявшись за руку, врассыпную, в колонне бегать непрерывно; перестроение с колонны в два круга; в ловкости при ловле. Закрепить: бросать мяч о землю и ловить его двумя руками. Учить мтать асык( мешочек, мяч, камень) в цель. Ползать до флажка, прокатывая  перед собой мяч  головой</w:t>
            </w:r>
          </w:p>
        </w:tc>
        <w:tc>
          <w:tcPr>
            <w:tcW w:w="3119" w:type="dxa"/>
          </w:tcPr>
          <w:p w14:paraId="413C5382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гимнастическая скамейка, асыки, флажки, мячи, гантели по количеству детей по 2 шт. на каждого ребенка</w:t>
            </w:r>
          </w:p>
        </w:tc>
        <w:tc>
          <w:tcPr>
            <w:tcW w:w="1134" w:type="dxa"/>
          </w:tcPr>
          <w:p w14:paraId="425C8AAD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14:paraId="7340F0A0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70AAC" w:rsidRPr="00766C52" w14:paraId="0A8C8CBF" w14:textId="77777777" w:rsidTr="00766C52">
        <w:tc>
          <w:tcPr>
            <w:tcW w:w="709" w:type="dxa"/>
          </w:tcPr>
          <w:p w14:paraId="740D0778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4091" w:type="dxa"/>
          </w:tcPr>
          <w:p w14:paraId="32E47C88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Бросание 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 xml:space="preserve"> мешоч</w:t>
            </w: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ка 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 xml:space="preserve"> в обруч одной рукой снизу</w:t>
            </w:r>
          </w:p>
        </w:tc>
        <w:tc>
          <w:tcPr>
            <w:tcW w:w="6682" w:type="dxa"/>
          </w:tcPr>
          <w:p w14:paraId="028A43A7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пражнять в ходьбе в колонне, по канату, шнуру прямо, боком; ходьба гимнастическим шагом; челноч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softHyphen/>
              <w:t>ный бег (3 раза по 10 м); по сигналу менять направление; медленный бег, чередующийся с прыжками с ноги на ногу; по сигналу воспита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softHyphen/>
              <w:t>теля повороты на месте кругом, построение в две колонны; пере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softHyphen/>
              <w:t>строение в 3 колонны.</w:t>
            </w: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Учить прыгать со скамейки и впрыгивать на возвышенность; бросать мешочек в обруч одной рукой снизу</w:t>
            </w:r>
          </w:p>
        </w:tc>
        <w:tc>
          <w:tcPr>
            <w:tcW w:w="3119" w:type="dxa"/>
          </w:tcPr>
          <w:p w14:paraId="0D5213C5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гимнастическая скамейка, мячи, косички, обруч</w:t>
            </w:r>
          </w:p>
        </w:tc>
        <w:tc>
          <w:tcPr>
            <w:tcW w:w="1134" w:type="dxa"/>
          </w:tcPr>
          <w:p w14:paraId="20CD2597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14:paraId="7927E517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70AAC" w:rsidRPr="00766C52" w14:paraId="7CECAA48" w14:textId="77777777" w:rsidTr="00766C52">
        <w:tc>
          <w:tcPr>
            <w:tcW w:w="709" w:type="dxa"/>
          </w:tcPr>
          <w:p w14:paraId="4D002E1D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4091" w:type="dxa"/>
          </w:tcPr>
          <w:p w14:paraId="1AF5E741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Пролезание в обруч.  Бросание  </w:t>
            </w: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мешочка  в обруч</w:t>
            </w:r>
          </w:p>
        </w:tc>
        <w:tc>
          <w:tcPr>
            <w:tcW w:w="6682" w:type="dxa"/>
          </w:tcPr>
          <w:p w14:paraId="66B55E7C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Упражнять в ходьбе в колонне, по сигналу менять </w:t>
            </w: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направление . Медленный бег, чередующийся с прыжками с ноги на ногу. Развивать мышцы плечевого пояса и ног. По сигналу воспитателя повороты на месте кругом, построение в одну, две колонны: челночный бег; ходьба гимнастическим шагом; Закрепить: броасать мешочек в обруч прямо и боком,не касаясь руками пола</w:t>
            </w:r>
          </w:p>
        </w:tc>
        <w:tc>
          <w:tcPr>
            <w:tcW w:w="3119" w:type="dxa"/>
          </w:tcPr>
          <w:p w14:paraId="56F6ABE3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мешочек с песком, косички, 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обруч</w:t>
            </w:r>
          </w:p>
        </w:tc>
        <w:tc>
          <w:tcPr>
            <w:tcW w:w="1134" w:type="dxa"/>
          </w:tcPr>
          <w:p w14:paraId="502D126F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  <w:p w14:paraId="6C290689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70AAC" w:rsidRPr="00766C52" w14:paraId="0AC89211" w14:textId="77777777" w:rsidTr="00766C52">
        <w:tc>
          <w:tcPr>
            <w:tcW w:w="709" w:type="dxa"/>
          </w:tcPr>
          <w:p w14:paraId="1E4D7762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36</w:t>
            </w:r>
          </w:p>
        </w:tc>
        <w:tc>
          <w:tcPr>
            <w:tcW w:w="4091" w:type="dxa"/>
          </w:tcPr>
          <w:p w14:paraId="1CE99B62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Ходьба 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по ребристой поверхности</w:t>
            </w: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Прыжки 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 xml:space="preserve"> с гимнасти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ческой скамейки</w:t>
            </w:r>
          </w:p>
        </w:tc>
        <w:tc>
          <w:tcPr>
            <w:tcW w:w="6682" w:type="dxa"/>
          </w:tcPr>
          <w:p w14:paraId="48FABB98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 xml:space="preserve">пражнять в ходьбе в колонне по  </w:t>
            </w: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одно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му, развивать кисти рук; по сигналу воспитателя ходьба на пят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softHyphen/>
              <w:t>ках, носочках с поворотом кругом; бег врассыпную, змейкой до ’ минут. Выполнение поворотов на углах, расхождение из колонны но одному в разные стороны. Упражнять в пролезание в обруч пря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softHyphen/>
              <w:t>мо и боком, не касаясь руками пола.</w:t>
            </w:r>
          </w:p>
          <w:p w14:paraId="2DFDAAB1" w14:textId="7B50CE09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Учить ходить по ребристой поверхности; прыгать с гимнасти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ческой скамейки (бума) на обозначенное место, мягко приземляться ни согнутые ноги.</w:t>
            </w:r>
          </w:p>
        </w:tc>
        <w:tc>
          <w:tcPr>
            <w:tcW w:w="3119" w:type="dxa"/>
          </w:tcPr>
          <w:p w14:paraId="778A1FBD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гимнастическая скамейка (высота 30 см), ре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softHyphen/>
              <w:t>бристая доска, мячи.</w:t>
            </w:r>
          </w:p>
          <w:p w14:paraId="08F094E4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8CB2CB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14:paraId="00B3BF8F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70AAC" w:rsidRPr="00766C52" w14:paraId="1287272E" w14:textId="77777777" w:rsidTr="00766C52">
        <w:tc>
          <w:tcPr>
            <w:tcW w:w="709" w:type="dxa"/>
          </w:tcPr>
          <w:p w14:paraId="4B9843BC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37</w:t>
            </w:r>
          </w:p>
        </w:tc>
        <w:tc>
          <w:tcPr>
            <w:tcW w:w="4091" w:type="dxa"/>
          </w:tcPr>
          <w:p w14:paraId="2B6B530F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 xml:space="preserve">Метание </w:t>
            </w: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в вертикальную цель</w:t>
            </w: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Прыжки 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 xml:space="preserve"> с гимнасти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ческой скамейки</w:t>
            </w:r>
          </w:p>
        </w:tc>
        <w:tc>
          <w:tcPr>
            <w:tcW w:w="6682" w:type="dxa"/>
          </w:tcPr>
          <w:p w14:paraId="4F5E3AD1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пражнять в движении в соот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softHyphen/>
              <w:t>ветствии с музыкой, в колонне по одному, по сигналу воспитателя ходьба на пятках, носочках с поворотом кругом; бег врассыпную, змейкой до 2 минут.</w:t>
            </w: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Упражнять в ходьбе по ребристой доске. Закрепить: прыгать с гимнастической скамейки (бума) на обозначенное место, мягко при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softHyphen/>
              <w:t>земляться на согнутые ноги.</w:t>
            </w: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Учить: метать в вертикальную цель правой, левой рукой от пле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softHyphen/>
              <w:t>ч</w:t>
            </w: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</w:p>
        </w:tc>
        <w:tc>
          <w:tcPr>
            <w:tcW w:w="3119" w:type="dxa"/>
          </w:tcPr>
          <w:p w14:paraId="6D0351FE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гимнастическая скамейка (высота 30 см), ре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softHyphen/>
              <w:t>бристая доска, мячи, обруч (50 см).</w:t>
            </w:r>
          </w:p>
        </w:tc>
        <w:tc>
          <w:tcPr>
            <w:tcW w:w="1134" w:type="dxa"/>
          </w:tcPr>
          <w:p w14:paraId="336D76F5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14:paraId="09796E3F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70AAC" w:rsidRPr="00766C52" w14:paraId="46A35057" w14:textId="77777777" w:rsidTr="00766C52">
        <w:tc>
          <w:tcPr>
            <w:tcW w:w="709" w:type="dxa"/>
          </w:tcPr>
          <w:p w14:paraId="65F6BD57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4091" w:type="dxa"/>
          </w:tcPr>
          <w:p w14:paraId="45CAA432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Прыжки 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 xml:space="preserve"> в длину с разбега</w:t>
            </w:r>
          </w:p>
        </w:tc>
        <w:tc>
          <w:tcPr>
            <w:tcW w:w="6682" w:type="dxa"/>
          </w:tcPr>
          <w:p w14:paraId="0A09FA18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пражнять в ходьбе в шеренге, высоко поднимая колени, широким шагом, скользящим движением, «лыжники», выполняя задания в медленном, быстром темпе; раз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softHyphen/>
              <w:t>вивать координацию движений. Построение в шеренгу на лыжах, выполнение приставных шагов. Бег с преодолением «снежных пре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softHyphen/>
              <w:t>град», перепрыгивание и перелезание. Закрепить: Метание снежка в вертикальную цель правой, левой рукой от плеча. Учить ходить по гимнастической скамейке, с перекладывание на каждый шаг вперед мяча из руки в руки за спиной; прыгать в длину с разбега</w:t>
            </w:r>
          </w:p>
        </w:tc>
        <w:tc>
          <w:tcPr>
            <w:tcW w:w="3119" w:type="dxa"/>
          </w:tcPr>
          <w:p w14:paraId="3BCC1BB9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имнастическая скамейка, ватные снежки, ме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softHyphen/>
              <w:t>шочки с песком, мячи.</w:t>
            </w:r>
          </w:p>
          <w:p w14:paraId="20505A1B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9D85BD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14:paraId="47208BE3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70AAC" w:rsidRPr="00766C52" w14:paraId="2C6D7C92" w14:textId="77777777" w:rsidTr="00766C52">
        <w:tc>
          <w:tcPr>
            <w:tcW w:w="709" w:type="dxa"/>
          </w:tcPr>
          <w:p w14:paraId="024E0163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4091" w:type="dxa"/>
          </w:tcPr>
          <w:p w14:paraId="0597D609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Ползание 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 xml:space="preserve"> с подлезанием под дуги с мячом в руках</w:t>
            </w:r>
          </w:p>
        </w:tc>
        <w:tc>
          <w:tcPr>
            <w:tcW w:w="6682" w:type="dxa"/>
          </w:tcPr>
          <w:p w14:paraId="2CFACB0C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пражнять в ходьбе в шеренге, высоко поднимая колени, широким шагом, скользящим движением, «лыжники», выполняя задания в медленном, быстром темпе; раз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вивать координацию движений. Построение в шеренгу на лыжах, выполнение приставных шагов. Бег с преодолением «снежных 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softHyphen/>
              <w:t>град», перепрыгивание и перелезание. Закрепить: Метание снежка в вертикальную цель правой, левой рукой от плеча. Учить ходить по гимнастической скамейке, с перекладывание на каждый шаг вперед мяча из руки в руки за спиной; прыгать в длину с разбега. Учить ползать с подлезанием под дуги с мячом в руках</w:t>
            </w:r>
          </w:p>
        </w:tc>
        <w:tc>
          <w:tcPr>
            <w:tcW w:w="3119" w:type="dxa"/>
          </w:tcPr>
          <w:p w14:paraId="2C4C6989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мячи, дуги (высота 50 см)</w:t>
            </w:r>
          </w:p>
        </w:tc>
        <w:tc>
          <w:tcPr>
            <w:tcW w:w="1134" w:type="dxa"/>
          </w:tcPr>
          <w:p w14:paraId="0A7983BA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14:paraId="72BF3552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70AAC" w:rsidRPr="00766C52" w14:paraId="2D86AADC" w14:textId="77777777" w:rsidTr="00766C52">
        <w:tc>
          <w:tcPr>
            <w:tcW w:w="709" w:type="dxa"/>
          </w:tcPr>
          <w:p w14:paraId="7F50ACF3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4091" w:type="dxa"/>
          </w:tcPr>
          <w:p w14:paraId="5507E428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Ведение </w:t>
            </w:r>
            <w:r w:rsidR="00DB0155" w:rsidRPr="00766C52">
              <w:rPr>
                <w:rFonts w:ascii="Times New Roman" w:hAnsi="Times New Roman" w:cs="Times New Roman"/>
                <w:sz w:val="24"/>
                <w:szCs w:val="24"/>
              </w:rPr>
              <w:t xml:space="preserve"> мяча  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между предметами двумя руками</w:t>
            </w: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Прыжки 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по прямой</w:t>
            </w:r>
          </w:p>
        </w:tc>
        <w:tc>
          <w:tcPr>
            <w:tcW w:w="6682" w:type="dxa"/>
          </w:tcPr>
          <w:p w14:paraId="2AC8B25E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пражнять: построение в шерен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softHyphen/>
              <w:t>гу, равнение на вытянутые руки в стороны. Ходьба приставными шагами вперед и в сторону. Легкий бег в сочетании с бегом, высоко поднимая колени, захлестывая голень; согласовывать движения со своей парой.</w:t>
            </w:r>
          </w:p>
          <w:p w14:paraId="706F7FD6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Закрепить подлезание под 3-4 дуги, не касаясь руками пола.</w:t>
            </w: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Учить вести мяч между предметами двумя руками; прыгать по прямой</w:t>
            </w:r>
          </w:p>
        </w:tc>
        <w:tc>
          <w:tcPr>
            <w:tcW w:w="3119" w:type="dxa"/>
          </w:tcPr>
          <w:p w14:paraId="00881DB9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дуги (высота 50 см), мячи</w:t>
            </w:r>
          </w:p>
        </w:tc>
        <w:tc>
          <w:tcPr>
            <w:tcW w:w="1134" w:type="dxa"/>
          </w:tcPr>
          <w:p w14:paraId="00E8E1C2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14:paraId="01296EA7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70AAC" w:rsidRPr="00766C52" w14:paraId="63211C4C" w14:textId="77777777" w:rsidTr="00766C52">
        <w:tc>
          <w:tcPr>
            <w:tcW w:w="709" w:type="dxa"/>
          </w:tcPr>
          <w:p w14:paraId="22558F3D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41</w:t>
            </w:r>
          </w:p>
        </w:tc>
        <w:tc>
          <w:tcPr>
            <w:tcW w:w="4091" w:type="dxa"/>
          </w:tcPr>
          <w:p w14:paraId="4764D9CF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Ползание по гимнастической скамейке. Набрасывание кольца на палку-кольцеброс</w:t>
            </w:r>
          </w:p>
        </w:tc>
        <w:tc>
          <w:tcPr>
            <w:tcW w:w="6682" w:type="dxa"/>
          </w:tcPr>
          <w:p w14:paraId="0304B6B4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пражнять в умении ходить по кругу, в шеренге, в процессе ходьбы перестроение в пары и обратно; ходить имитируя движение конькобежца, ходить и бегать парами в разном темпе (медленный, средний, быстрый).</w:t>
            </w:r>
          </w:p>
          <w:p w14:paraId="7DAC69C7" w14:textId="65FD3B75" w:rsidR="00370AAC" w:rsidRPr="00766C52" w:rsidRDefault="00370AAC" w:rsidP="00AC5C2B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Учить: прыгать с разбега, отталкиваясь двумя ногами, через ве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softHyphen/>
              <w:t>ревку; нанизывать кольца на палку кольцеброса. Развивать глазо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softHyphen/>
              <w:t>мер, ловкость, координацию движения</w:t>
            </w:r>
          </w:p>
        </w:tc>
        <w:tc>
          <w:tcPr>
            <w:tcW w:w="3119" w:type="dxa"/>
          </w:tcPr>
          <w:p w14:paraId="5A62FAF1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гимнастической скамейки, шнур, кольцеброс</w:t>
            </w:r>
          </w:p>
        </w:tc>
        <w:tc>
          <w:tcPr>
            <w:tcW w:w="1134" w:type="dxa"/>
          </w:tcPr>
          <w:p w14:paraId="2241CEF0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14:paraId="51AC896E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70AAC" w:rsidRPr="00766C52" w14:paraId="7662D40A" w14:textId="77777777" w:rsidTr="00766C52">
        <w:tc>
          <w:tcPr>
            <w:tcW w:w="709" w:type="dxa"/>
          </w:tcPr>
          <w:p w14:paraId="08477990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42</w:t>
            </w:r>
          </w:p>
        </w:tc>
        <w:tc>
          <w:tcPr>
            <w:tcW w:w="4091" w:type="dxa"/>
          </w:tcPr>
          <w:p w14:paraId="390F36A5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Прыжки в высоту с разбега</w:t>
            </w:r>
          </w:p>
        </w:tc>
        <w:tc>
          <w:tcPr>
            <w:tcW w:w="6682" w:type="dxa"/>
          </w:tcPr>
          <w:p w14:paraId="25F5395B" w14:textId="3EDEF203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пражнять в умении ходить по кругу, в шеренге, в процессе ходьбы перестроение в пары и обрат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softHyphen/>
              <w:t>но; ходить имитируя движение конькобежца, ходить и бегать пара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softHyphen/>
              <w:t>ми, взявшись за руки, в легком поскоке, в разном темпе (медленный, средний, быстрый), менять движение со сменой музыки.</w:t>
            </w: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Закрепить: нанизывать кольца на палку-кольцеброса. Учить прыгать в высоту с разбега.</w:t>
            </w: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Развивать глазомер, ловкость, координацию движения</w:t>
            </w:r>
          </w:p>
        </w:tc>
        <w:tc>
          <w:tcPr>
            <w:tcW w:w="3119" w:type="dxa"/>
          </w:tcPr>
          <w:p w14:paraId="4BA625AF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гимнастическая скамейка, рюкзаки, кольцеброс</w:t>
            </w:r>
          </w:p>
        </w:tc>
        <w:tc>
          <w:tcPr>
            <w:tcW w:w="1134" w:type="dxa"/>
          </w:tcPr>
          <w:p w14:paraId="40008B4F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14:paraId="6FED1C47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70AAC" w:rsidRPr="00766C52" w14:paraId="65ED8430" w14:textId="77777777" w:rsidTr="00766C52">
        <w:trPr>
          <w:trHeight w:val="470"/>
        </w:trPr>
        <w:tc>
          <w:tcPr>
            <w:tcW w:w="709" w:type="dxa"/>
          </w:tcPr>
          <w:p w14:paraId="486D7466" w14:textId="77777777" w:rsidR="00DB0155" w:rsidRPr="00766C52" w:rsidRDefault="00DB0155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43</w:t>
            </w:r>
          </w:p>
          <w:p w14:paraId="2A175522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91" w:type="dxa"/>
          </w:tcPr>
          <w:p w14:paraId="5C29B84A" w14:textId="77777777" w:rsidR="00DB0155" w:rsidRPr="00766C52" w:rsidRDefault="00DB0155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Ползание под дугами на четвереньках</w:t>
            </w:r>
          </w:p>
          <w:p w14:paraId="478FDEE7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82" w:type="dxa"/>
          </w:tcPr>
          <w:p w14:paraId="0D5B2AC4" w14:textId="09F73642" w:rsidR="00370AAC" w:rsidRPr="00766C52" w:rsidRDefault="00DB0155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упражнять в построении в шеренгу , равнение на вытянутые руки  в стороны. Ходьба приставными шагами вперед и в сторону. Легкий бег в сочетании с бегом, высоко поднимая колени. Захлестывая голень. Закрепить: ведение мяча между предметами двумя руками. Учить детей проползанию под дугами на четвереньках, толкая головой мяч</w:t>
            </w:r>
          </w:p>
        </w:tc>
        <w:tc>
          <w:tcPr>
            <w:tcW w:w="3119" w:type="dxa"/>
          </w:tcPr>
          <w:p w14:paraId="7D846B4E" w14:textId="77777777" w:rsidR="00DB0155" w:rsidRPr="00766C52" w:rsidRDefault="00DB0155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предметы, мяч,</w:t>
            </w:r>
            <w:r w:rsidR="00AC5C2B" w:rsidRPr="00766C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 xml:space="preserve">дуги </w:t>
            </w:r>
            <w:r w:rsidR="00AC5C2B" w:rsidRPr="00766C52">
              <w:rPr>
                <w:rFonts w:ascii="Times New Roman" w:hAnsi="Times New Roman" w:cs="Times New Roman"/>
                <w:sz w:val="24"/>
                <w:szCs w:val="24"/>
              </w:rPr>
              <w:t>(высота 50см)</w:t>
            </w:r>
          </w:p>
          <w:p w14:paraId="5C1581D3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14:paraId="40226A79" w14:textId="77777777" w:rsidR="00DB0155" w:rsidRPr="00766C52" w:rsidRDefault="00DB0155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35B703D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DB0155" w:rsidRPr="00766C52" w14:paraId="72F68850" w14:textId="77777777" w:rsidTr="00766C52">
        <w:trPr>
          <w:trHeight w:val="2121"/>
        </w:trPr>
        <w:tc>
          <w:tcPr>
            <w:tcW w:w="709" w:type="dxa"/>
          </w:tcPr>
          <w:p w14:paraId="63F50FD5" w14:textId="77777777" w:rsidR="00DB0155" w:rsidRPr="00766C52" w:rsidRDefault="00DB0155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44</w:t>
            </w:r>
          </w:p>
        </w:tc>
        <w:tc>
          <w:tcPr>
            <w:tcW w:w="4091" w:type="dxa"/>
          </w:tcPr>
          <w:p w14:paraId="4B6D5BE2" w14:textId="77777777" w:rsidR="00DB0155" w:rsidRPr="00766C52" w:rsidRDefault="00DB0155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одьба по наклонной доске боком, приставным ша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softHyphen/>
              <w:t>гом</w:t>
            </w: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 П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еребрасыва</w:t>
            </w: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ние 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мяч</w:t>
            </w: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 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 xml:space="preserve"> друг к другу двумя рука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ми </w:t>
            </w:r>
            <w:r w:rsidRPr="00766C52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 xml:space="preserve"> из-за головы</w:t>
            </w:r>
          </w:p>
        </w:tc>
        <w:tc>
          <w:tcPr>
            <w:tcW w:w="6682" w:type="dxa"/>
          </w:tcPr>
          <w:p w14:paraId="3D6AD075" w14:textId="77777777" w:rsidR="00DB0155" w:rsidRPr="00766C52" w:rsidRDefault="00DB0155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пражнять в ходьбе по залу, не сре</w:t>
            </w: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зая 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 xml:space="preserve"> углов, ходьба на носках, пятках, построение в колонну, перестро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ение </w:t>
            </w:r>
            <w:r w:rsidRPr="00766C52">
              <w:rPr>
                <w:rStyle w:val="9"/>
                <w:rFonts w:eastAsia="Arial Unicode MS"/>
                <w:sz w:val="24"/>
                <w:szCs w:val="24"/>
                <w:lang w:val="kk-KZ"/>
              </w:rPr>
              <w:t xml:space="preserve"> </w:t>
            </w:r>
            <w:r w:rsidRPr="00766C52">
              <w:rPr>
                <w:rStyle w:val="9"/>
                <w:rFonts w:eastAsia="Arial Unicode MS"/>
                <w:b w:val="0"/>
                <w:sz w:val="24"/>
                <w:szCs w:val="24"/>
                <w:lang w:val="kk-KZ"/>
              </w:rPr>
              <w:t>из</w:t>
            </w:r>
            <w:r w:rsidRPr="00766C52">
              <w:rPr>
                <w:rStyle w:val="9"/>
                <w:rFonts w:eastAsia="Arial Unicode MS"/>
                <w:sz w:val="24"/>
                <w:szCs w:val="24"/>
                <w:lang w:val="kk-KZ"/>
              </w:rPr>
              <w:t xml:space="preserve"> </w:t>
            </w:r>
            <w:r w:rsidRPr="00766C52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 xml:space="preserve">колонны к 3 колонны, равнение на вытянутые руки вперед. </w:t>
            </w:r>
            <w:r w:rsidRPr="00766C52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Бег</w:t>
            </w:r>
            <w:r w:rsidRPr="00766C52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врассыпную, змейкой, но сигналу смена ведущего.</w:t>
            </w:r>
          </w:p>
          <w:p w14:paraId="45CBECCC" w14:textId="77777777" w:rsidR="00DB0155" w:rsidRPr="00766C52" w:rsidRDefault="00DB0155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ть ходить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 xml:space="preserve"> по наклонной доске боком, приставным шагом, </w:t>
            </w: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сохраняя 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равновесие; перебрасывать мяч друг к другу двумя рука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ми </w:t>
            </w:r>
            <w:r w:rsidRPr="00766C52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 xml:space="preserve"> из-за головы. Развивать 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 xml:space="preserve"> ловкость, координацию движения</w:t>
            </w:r>
          </w:p>
        </w:tc>
        <w:tc>
          <w:tcPr>
            <w:tcW w:w="3119" w:type="dxa"/>
          </w:tcPr>
          <w:p w14:paraId="3B483536" w14:textId="77777777" w:rsidR="00DB0155" w:rsidRPr="00766C52" w:rsidRDefault="00DB0155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наклонная доска, рюкзаки, флажки</w:t>
            </w:r>
          </w:p>
        </w:tc>
        <w:tc>
          <w:tcPr>
            <w:tcW w:w="1134" w:type="dxa"/>
          </w:tcPr>
          <w:p w14:paraId="5C2E300F" w14:textId="77777777" w:rsidR="00DB0155" w:rsidRPr="00766C52" w:rsidRDefault="00DB0155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370AAC" w:rsidRPr="00766C52" w14:paraId="3C1D5524" w14:textId="77777777" w:rsidTr="00766C52">
        <w:tc>
          <w:tcPr>
            <w:tcW w:w="709" w:type="dxa"/>
          </w:tcPr>
          <w:p w14:paraId="76D84F3C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45</w:t>
            </w:r>
          </w:p>
        </w:tc>
        <w:tc>
          <w:tcPr>
            <w:tcW w:w="4091" w:type="dxa"/>
          </w:tcPr>
          <w:p w14:paraId="63649978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Влезание на наклонную лесенку с переходом на гимнастическую стенку и спуск с нее</w:t>
            </w:r>
          </w:p>
        </w:tc>
        <w:tc>
          <w:tcPr>
            <w:tcW w:w="6682" w:type="dxa"/>
          </w:tcPr>
          <w:p w14:paraId="03358415" w14:textId="144306B8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пражнять в ходьбе по залу не сре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softHyphen/>
              <w:t>зая углов, ходьба на носках, пятках, построение в колонну, пере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softHyphen/>
              <w:t>строение из колонны в 3 колонны, равнение на вытянутые руки впе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softHyphen/>
              <w:t>ред. Ходьба врассыпную в чередовании с бегом, бег «змейкой», по сигналу - смена ведущего.</w:t>
            </w: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Закрепить: ходьба по наклонной доске боком, приставным ша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softHyphen/>
              <w:t>гом.</w:t>
            </w: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Учить ползать по гимнастической скамейке подтягиваясь на ру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softHyphen/>
              <w:t>ках с рюкзаком на спине.</w:t>
            </w: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Перебрасывать мяч друг к другу двумя руками из-за головы. Прыжки чередуя прыжок на двух, одной ноге, продвигаясь вперед (расстояние 3-4 м). Развивать, ловкость, координацию движения</w:t>
            </w:r>
          </w:p>
        </w:tc>
        <w:tc>
          <w:tcPr>
            <w:tcW w:w="3119" w:type="dxa"/>
          </w:tcPr>
          <w:p w14:paraId="3718BAD3" w14:textId="77777777" w:rsidR="00370AAC" w:rsidRPr="00766C52" w:rsidRDefault="00370AAC" w:rsidP="00AC5C2B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гимнастическая скамейка, наклонная доска, мячи, флажки, рюкзаки</w:t>
            </w:r>
          </w:p>
          <w:p w14:paraId="4AC3F60A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AC2AFC1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14:paraId="79DD5BF2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70AAC" w:rsidRPr="00766C52" w14:paraId="12D1DDF9" w14:textId="77777777" w:rsidTr="00766C52">
        <w:trPr>
          <w:trHeight w:val="1104"/>
        </w:trPr>
        <w:tc>
          <w:tcPr>
            <w:tcW w:w="709" w:type="dxa"/>
          </w:tcPr>
          <w:p w14:paraId="4C58143A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46</w:t>
            </w:r>
          </w:p>
        </w:tc>
        <w:tc>
          <w:tcPr>
            <w:tcW w:w="4091" w:type="dxa"/>
          </w:tcPr>
          <w:p w14:paraId="6A0CE037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Ходьба на повышенной опоре. Прыжки на двух ногах через набивные мячи</w:t>
            </w:r>
          </w:p>
        </w:tc>
        <w:tc>
          <w:tcPr>
            <w:tcW w:w="6682" w:type="dxa"/>
          </w:tcPr>
          <w:p w14:paraId="0B029472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Учить ходить на повышенной опоре.</w:t>
            </w: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Прыгать на двух ногах, через набивные мячи, положенные в шахматном порядке.</w:t>
            </w: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Развивать ловкость, координацию движения.</w:t>
            </w: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Во время бега обращать внимание на осанку детей</w:t>
            </w:r>
          </w:p>
        </w:tc>
        <w:tc>
          <w:tcPr>
            <w:tcW w:w="3119" w:type="dxa"/>
          </w:tcPr>
          <w:p w14:paraId="7D05938E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Повышенная опора, набивные мячи, средние, короткие палки.</w:t>
            </w:r>
          </w:p>
          <w:p w14:paraId="59FAACFD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CB503D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370AAC" w:rsidRPr="00766C52" w14:paraId="2E8FE5C6" w14:textId="77777777" w:rsidTr="00766C52">
        <w:trPr>
          <w:trHeight w:val="288"/>
        </w:trPr>
        <w:tc>
          <w:tcPr>
            <w:tcW w:w="709" w:type="dxa"/>
          </w:tcPr>
          <w:p w14:paraId="183D5A93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47</w:t>
            </w:r>
          </w:p>
        </w:tc>
        <w:tc>
          <w:tcPr>
            <w:tcW w:w="4091" w:type="dxa"/>
          </w:tcPr>
          <w:p w14:paraId="04C87277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Ходьба на повышенной опоре. Прыжки на двух ногах через набивные мячи</w:t>
            </w:r>
          </w:p>
        </w:tc>
        <w:tc>
          <w:tcPr>
            <w:tcW w:w="6682" w:type="dxa"/>
          </w:tcPr>
          <w:p w14:paraId="18DBEBC7" w14:textId="5DD1E106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пражнять в свободной, непр</w:t>
            </w:r>
            <w:r w:rsidR="00D66DF3" w:rsidRPr="00766C52">
              <w:rPr>
                <w:rFonts w:ascii="Times New Roman" w:hAnsi="Times New Roman" w:cs="Times New Roman"/>
                <w:sz w:val="24"/>
                <w:szCs w:val="24"/>
              </w:rPr>
              <w:t>инужденной</w:t>
            </w:r>
            <w:r w:rsidRPr="00766C52">
              <w:rPr>
                <w:rStyle w:val="9ArialUnicodeMS85pt0pt"/>
                <w:rFonts w:eastAsiaTheme="minorHAnsi"/>
                <w:sz w:val="24"/>
                <w:szCs w:val="24"/>
              </w:rPr>
              <w:t xml:space="preserve"> 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ходьбе, беге, бег с сохранением осанки. Построение из шеренги в 3 колонны, равнение на вытянутые руки вперед. Ходьба</w:t>
            </w: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«змейкой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» без ориентиров. Бег в среднем темпе (30 секунд), по сиг</w:t>
            </w: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 xml:space="preserve">алу чередуя с ходьбой. </w:t>
            </w:r>
          </w:p>
        </w:tc>
        <w:tc>
          <w:tcPr>
            <w:tcW w:w="3119" w:type="dxa"/>
          </w:tcPr>
          <w:p w14:paraId="47F0F763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Повышенная опора, набивные мячи, средние, короткие палки.</w:t>
            </w:r>
          </w:p>
          <w:p w14:paraId="024F7B1B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E32666B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370AAC" w:rsidRPr="00766C52" w14:paraId="548BA113" w14:textId="77777777" w:rsidTr="00766C52">
        <w:tc>
          <w:tcPr>
            <w:tcW w:w="709" w:type="dxa"/>
          </w:tcPr>
          <w:p w14:paraId="616EB1AC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48</w:t>
            </w:r>
          </w:p>
        </w:tc>
        <w:tc>
          <w:tcPr>
            <w:tcW w:w="4091" w:type="dxa"/>
          </w:tcPr>
          <w:p w14:paraId="6EA2FE08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Забрасывание мяча в корзину двумя руками</w:t>
            </w:r>
          </w:p>
        </w:tc>
        <w:tc>
          <w:tcPr>
            <w:tcW w:w="6682" w:type="dxa"/>
          </w:tcPr>
          <w:p w14:paraId="7DF85DFB" w14:textId="471D061B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пражнять в свободной, непринуж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softHyphen/>
              <w:t>денной ходьбе, беге, бег с сохранением осанки, высоко поднимая к</w:t>
            </w:r>
            <w:r w:rsidR="00D66DF3" w:rsidRPr="00766C52">
              <w:rPr>
                <w:rFonts w:ascii="Times New Roman" w:hAnsi="Times New Roman" w:cs="Times New Roman"/>
                <w:sz w:val="24"/>
                <w:szCs w:val="24"/>
              </w:rPr>
              <w:t xml:space="preserve">олени 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бедра;</w:t>
            </w:r>
            <w:r w:rsidR="00D66DF3" w:rsidRPr="00766C52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ритмической ходьбе; с различными положениями рук</w:t>
            </w: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Построение 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 xml:space="preserve"> из шеренги в 3 колонны, равнение на вытянутые руки вперед. Ходьба «змейкой» без ориентиров. Бег в среднем темпе (30 секунд), но сигналу - чередуя с ходьбой.</w:t>
            </w: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Учить влезать на наклонную лесенку с переходом на гимнаст</w:t>
            </w:r>
            <w:r w:rsidR="00D66DF3" w:rsidRPr="00766C52">
              <w:rPr>
                <w:rFonts w:ascii="Times New Roman" w:hAnsi="Times New Roman" w:cs="Times New Roman"/>
                <w:sz w:val="24"/>
                <w:szCs w:val="24"/>
              </w:rPr>
              <w:t xml:space="preserve">ическую 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 xml:space="preserve">стенку и спуск с нее, не пропуская реек. Прыгать на двух ногах через набивные мячи (5-6 штук), 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положенные в шахматном порядке. Учить согласовывать движения с музыкой</w:t>
            </w:r>
          </w:p>
        </w:tc>
        <w:tc>
          <w:tcPr>
            <w:tcW w:w="3119" w:type="dxa"/>
          </w:tcPr>
          <w:p w14:paraId="3C3A67BC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наклонная лесенка, набивные мячи, гимнасти- чп кая стенка, корзина, средние резиновые мячи, короткие палки</w:t>
            </w:r>
          </w:p>
        </w:tc>
        <w:tc>
          <w:tcPr>
            <w:tcW w:w="1134" w:type="dxa"/>
          </w:tcPr>
          <w:p w14:paraId="27AA7363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14:paraId="51195982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70AAC" w:rsidRPr="00766C52" w14:paraId="1CBF6160" w14:textId="77777777" w:rsidTr="00766C52">
        <w:trPr>
          <w:trHeight w:val="569"/>
        </w:trPr>
        <w:tc>
          <w:tcPr>
            <w:tcW w:w="709" w:type="dxa"/>
          </w:tcPr>
          <w:p w14:paraId="0BAF2F5F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49</w:t>
            </w:r>
          </w:p>
        </w:tc>
        <w:tc>
          <w:tcPr>
            <w:tcW w:w="4091" w:type="dxa"/>
          </w:tcPr>
          <w:p w14:paraId="5AB8FE57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Бег по наклонной доске, спуск шагом. Прыжки </w:t>
            </w:r>
          </w:p>
        </w:tc>
        <w:tc>
          <w:tcPr>
            <w:tcW w:w="6682" w:type="dxa"/>
          </w:tcPr>
          <w:p w14:paraId="06023D9B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 xml:space="preserve"> Учить бегать по наклонной доске, спуска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softHyphen/>
              <w:t>ясь шагом. Прыгать попеременно на правой и левой ноге. Учить выполнять образные движения в соответствии с музы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softHyphen/>
              <w:t>кой</w:t>
            </w:r>
          </w:p>
        </w:tc>
        <w:tc>
          <w:tcPr>
            <w:tcW w:w="3119" w:type="dxa"/>
          </w:tcPr>
          <w:p w14:paraId="1F02094D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наклонная доска, кольца</w:t>
            </w:r>
          </w:p>
        </w:tc>
        <w:tc>
          <w:tcPr>
            <w:tcW w:w="1134" w:type="dxa"/>
          </w:tcPr>
          <w:p w14:paraId="2C2B85F9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370AAC" w:rsidRPr="00766C52" w14:paraId="56706D6D" w14:textId="77777777" w:rsidTr="00766C52">
        <w:trPr>
          <w:trHeight w:val="1276"/>
        </w:trPr>
        <w:tc>
          <w:tcPr>
            <w:tcW w:w="709" w:type="dxa"/>
          </w:tcPr>
          <w:p w14:paraId="75075106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4091" w:type="dxa"/>
          </w:tcPr>
          <w:p w14:paraId="34BC5961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Бег по наклонной доске, спуск шагом. Прыжки </w:t>
            </w:r>
          </w:p>
        </w:tc>
        <w:tc>
          <w:tcPr>
            <w:tcW w:w="6682" w:type="dxa"/>
          </w:tcPr>
          <w:p w14:paraId="38BD9E01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акреплять навык, умение дер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softHyphen/>
              <w:t>жать осанку при ходьбе беге. Упражнять проходить расстояние с закрытыми глазами (3 метра), построение в круг, размыкание на вы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тянутые руки. Бег длинной змейкой, по сигналу - присесть, быстро встать и продолжать бег. </w:t>
            </w:r>
          </w:p>
        </w:tc>
        <w:tc>
          <w:tcPr>
            <w:tcW w:w="3119" w:type="dxa"/>
          </w:tcPr>
          <w:p w14:paraId="5D6355F1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наклонная доска, кольца</w:t>
            </w:r>
          </w:p>
        </w:tc>
        <w:tc>
          <w:tcPr>
            <w:tcW w:w="1134" w:type="dxa"/>
          </w:tcPr>
          <w:p w14:paraId="46E4E6A0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370AAC" w:rsidRPr="00766C52" w14:paraId="23658AE4" w14:textId="77777777" w:rsidTr="00766C52">
        <w:trPr>
          <w:trHeight w:val="221"/>
        </w:trPr>
        <w:tc>
          <w:tcPr>
            <w:tcW w:w="709" w:type="dxa"/>
          </w:tcPr>
          <w:p w14:paraId="3222DE9E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51</w:t>
            </w:r>
          </w:p>
        </w:tc>
        <w:tc>
          <w:tcPr>
            <w:tcW w:w="4091" w:type="dxa"/>
          </w:tcPr>
          <w:p w14:paraId="7EC31C13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Прыжки 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 xml:space="preserve"> попеременно на правой и левой ноге. Перебра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softHyphen/>
              <w:t>сывание мяча друг к другу двумя руками из-за головы, стоя на коле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softHyphen/>
              <w:t>нях в шеренге</w:t>
            </w:r>
          </w:p>
        </w:tc>
        <w:tc>
          <w:tcPr>
            <w:tcW w:w="6682" w:type="dxa"/>
          </w:tcPr>
          <w:p w14:paraId="1E190C73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Учить прыгать попеременно на правой и левой ноге. Перебра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softHyphen/>
              <w:t>сывание мяча друг к другу двумя руками из-за головы, стоя на коле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softHyphen/>
              <w:t>нях в шеренге</w:t>
            </w:r>
          </w:p>
        </w:tc>
        <w:tc>
          <w:tcPr>
            <w:tcW w:w="3119" w:type="dxa"/>
          </w:tcPr>
          <w:p w14:paraId="41FF61E2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мячи, кольца на каждого ребенка</w:t>
            </w:r>
          </w:p>
        </w:tc>
        <w:tc>
          <w:tcPr>
            <w:tcW w:w="1134" w:type="dxa"/>
          </w:tcPr>
          <w:p w14:paraId="7D5AE73A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370AAC" w:rsidRPr="00766C52" w14:paraId="65AE4A27" w14:textId="77777777" w:rsidTr="00766C52">
        <w:trPr>
          <w:trHeight w:val="1197"/>
        </w:trPr>
        <w:tc>
          <w:tcPr>
            <w:tcW w:w="709" w:type="dxa"/>
          </w:tcPr>
          <w:p w14:paraId="098E192F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52</w:t>
            </w:r>
          </w:p>
        </w:tc>
        <w:tc>
          <w:tcPr>
            <w:tcW w:w="4091" w:type="dxa"/>
          </w:tcPr>
          <w:p w14:paraId="2B68D713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Прыжки 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 xml:space="preserve"> попеременно на правой и левой ноге. Перебра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softHyphen/>
              <w:t>сывание мяча друг к другу двумя руками из-за головы, стоя на коле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softHyphen/>
              <w:t>нях в шеренге</w:t>
            </w:r>
          </w:p>
        </w:tc>
        <w:tc>
          <w:tcPr>
            <w:tcW w:w="6682" w:type="dxa"/>
          </w:tcPr>
          <w:p w14:paraId="700FB3D0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Закреплять навык, умение держать осанку при ходьбе беге. Упражнять проходить расстояние с закры</w:t>
            </w: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ты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ми глазами (3 метра), построение в круг, размыкание на вытяну</w:t>
            </w: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ые руки. Бег длинной «змейкой», реагировать на сигнал - присесть, быстро встать и продолжать бег. Закреплять бег по наклонной доске, спускаясь шагом</w:t>
            </w:r>
          </w:p>
        </w:tc>
        <w:tc>
          <w:tcPr>
            <w:tcW w:w="3119" w:type="dxa"/>
          </w:tcPr>
          <w:p w14:paraId="25723072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мячи, кольца на каждого ребенка</w:t>
            </w:r>
          </w:p>
        </w:tc>
        <w:tc>
          <w:tcPr>
            <w:tcW w:w="1134" w:type="dxa"/>
          </w:tcPr>
          <w:p w14:paraId="28B93EE3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370AAC" w:rsidRPr="00766C52" w14:paraId="32DCA7D9" w14:textId="77777777" w:rsidTr="00766C52">
        <w:trPr>
          <w:trHeight w:val="1080"/>
        </w:trPr>
        <w:tc>
          <w:tcPr>
            <w:tcW w:w="709" w:type="dxa"/>
          </w:tcPr>
          <w:p w14:paraId="6A5FA324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53</w:t>
            </w:r>
          </w:p>
        </w:tc>
        <w:tc>
          <w:tcPr>
            <w:tcW w:w="4091" w:type="dxa"/>
          </w:tcPr>
          <w:p w14:paraId="72028846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Ходьба  по канату приставным шагом.  Прыжки  через шнуры, положенные на пол в ряд</w:t>
            </w:r>
          </w:p>
        </w:tc>
        <w:tc>
          <w:tcPr>
            <w:tcW w:w="6682" w:type="dxa"/>
          </w:tcPr>
          <w:p w14:paraId="6632CA5B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Упражнять в ходьбе широким  шагом с перехватом шнура в другую руку. В процессе ходьбы построение в колонну, две-три колонны. Бегать, выбрасывая прямые ноги вперед, мелким и широким шагом; бегать легко, учить ориентироваться в пространстве; работать над осанкой. </w:t>
            </w:r>
          </w:p>
        </w:tc>
        <w:tc>
          <w:tcPr>
            <w:tcW w:w="3119" w:type="dxa"/>
          </w:tcPr>
          <w:p w14:paraId="4589F8AC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мячи, канат, шнуры</w:t>
            </w:r>
          </w:p>
        </w:tc>
        <w:tc>
          <w:tcPr>
            <w:tcW w:w="1134" w:type="dxa"/>
          </w:tcPr>
          <w:p w14:paraId="5915C2BD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370AAC" w:rsidRPr="00766C52" w14:paraId="129CCD87" w14:textId="77777777" w:rsidTr="00766C52">
        <w:trPr>
          <w:trHeight w:val="244"/>
        </w:trPr>
        <w:tc>
          <w:tcPr>
            <w:tcW w:w="709" w:type="dxa"/>
          </w:tcPr>
          <w:p w14:paraId="56200BD8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54</w:t>
            </w:r>
          </w:p>
        </w:tc>
        <w:tc>
          <w:tcPr>
            <w:tcW w:w="4091" w:type="dxa"/>
          </w:tcPr>
          <w:p w14:paraId="26733968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Ходьба  по канату приставным шагом.  Прыжки  через шнуры, положенные на пол в ряд</w:t>
            </w:r>
          </w:p>
        </w:tc>
        <w:tc>
          <w:tcPr>
            <w:tcW w:w="6682" w:type="dxa"/>
          </w:tcPr>
          <w:p w14:paraId="2D6E1FC0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Закрепить перебрасывание мяча друг другу двумя руками из-за головы  стоя в шеренгах. Учить ходить по канату приставным шагом (пятки на канате, носки на полу); прыгать через шнуры, положенные на пол в ряд</w:t>
            </w:r>
          </w:p>
        </w:tc>
        <w:tc>
          <w:tcPr>
            <w:tcW w:w="3119" w:type="dxa"/>
          </w:tcPr>
          <w:p w14:paraId="74C4E1D6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мячи, канат, шнуры</w:t>
            </w:r>
          </w:p>
        </w:tc>
        <w:tc>
          <w:tcPr>
            <w:tcW w:w="1134" w:type="dxa"/>
          </w:tcPr>
          <w:p w14:paraId="4018CDD2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370AAC" w:rsidRPr="00766C52" w14:paraId="7EF1A3A6" w14:textId="77777777" w:rsidTr="00766C52">
        <w:trPr>
          <w:trHeight w:val="333"/>
        </w:trPr>
        <w:tc>
          <w:tcPr>
            <w:tcW w:w="709" w:type="dxa"/>
          </w:tcPr>
          <w:p w14:paraId="24857E86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55</w:t>
            </w:r>
          </w:p>
        </w:tc>
        <w:tc>
          <w:tcPr>
            <w:tcW w:w="4091" w:type="dxa"/>
          </w:tcPr>
          <w:p w14:paraId="3053A349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Ходьба по канату. Пролезание в обруч</w:t>
            </w:r>
          </w:p>
        </w:tc>
        <w:tc>
          <w:tcPr>
            <w:tcW w:w="6682" w:type="dxa"/>
          </w:tcPr>
          <w:p w14:paraId="48CB5772" w14:textId="64AEF812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Упражнять в ходьбе широким  шагом с перехватом шнура в другую руку. В процессе ходьбы построение в колонну, две-три колонны. Бегать, выбрасывая прямые ноги вперед, мелким и широким шагом; бегать легко, учить ориентироваться в пространстве; работать над осанкой. Закрепить хождению поканату приставным шагом;  учить пролезать в обруч правым и левым боком, не касаясь верхнего края</w:t>
            </w:r>
          </w:p>
        </w:tc>
        <w:tc>
          <w:tcPr>
            <w:tcW w:w="3119" w:type="dxa"/>
          </w:tcPr>
          <w:p w14:paraId="3BE69B90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канат, обручи</w:t>
            </w:r>
          </w:p>
        </w:tc>
        <w:tc>
          <w:tcPr>
            <w:tcW w:w="1134" w:type="dxa"/>
          </w:tcPr>
          <w:p w14:paraId="18EAB36A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370AAC" w:rsidRPr="00766C52" w14:paraId="7C567CE6" w14:textId="77777777" w:rsidTr="00766C52">
        <w:trPr>
          <w:trHeight w:val="1927"/>
        </w:trPr>
        <w:tc>
          <w:tcPr>
            <w:tcW w:w="709" w:type="dxa"/>
          </w:tcPr>
          <w:p w14:paraId="172015B6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56</w:t>
            </w:r>
          </w:p>
        </w:tc>
        <w:tc>
          <w:tcPr>
            <w:tcW w:w="4091" w:type="dxa"/>
          </w:tcPr>
          <w:p w14:paraId="44EDAB14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Ходьба по канату. Пролезание в обруч</w:t>
            </w:r>
          </w:p>
        </w:tc>
        <w:tc>
          <w:tcPr>
            <w:tcW w:w="6682" w:type="dxa"/>
          </w:tcPr>
          <w:p w14:paraId="73702629" w14:textId="276FC114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Упражнять в ходьбе широким  шагом с перехватом шнура в другую руку. В процессе ходьбы построение в колонну, две-три колонны. Бегать, выбрасывая прямые ноги вперед, мелким и широким шагом; бегать легко, учить ориентироваться в пространстве; работать над осанкой. Закрепить хождению поканату приставным шагом;  учить пролезать в обруч правым и левым боком, не касаясь верхнего края</w:t>
            </w:r>
          </w:p>
        </w:tc>
        <w:tc>
          <w:tcPr>
            <w:tcW w:w="3119" w:type="dxa"/>
          </w:tcPr>
          <w:p w14:paraId="3074ED41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канат, обручи</w:t>
            </w:r>
          </w:p>
        </w:tc>
        <w:tc>
          <w:tcPr>
            <w:tcW w:w="1134" w:type="dxa"/>
          </w:tcPr>
          <w:p w14:paraId="10BEA1EB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370AAC" w:rsidRPr="00766C52" w14:paraId="227F293E" w14:textId="77777777" w:rsidTr="00766C52">
        <w:trPr>
          <w:trHeight w:val="354"/>
        </w:trPr>
        <w:tc>
          <w:tcPr>
            <w:tcW w:w="709" w:type="dxa"/>
          </w:tcPr>
          <w:p w14:paraId="1D027D2A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57</w:t>
            </w:r>
          </w:p>
        </w:tc>
        <w:tc>
          <w:tcPr>
            <w:tcW w:w="4091" w:type="dxa"/>
          </w:tcPr>
          <w:p w14:paraId="0388869C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Пролезание в обруч. Лазание по веревочной лестнице</w:t>
            </w:r>
          </w:p>
        </w:tc>
        <w:tc>
          <w:tcPr>
            <w:tcW w:w="6682" w:type="dxa"/>
          </w:tcPr>
          <w:p w14:paraId="5B1A366F" w14:textId="054EDD62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Упражнять в попеременном беге с ходьбой; перестраиваться из одной колонны в несколько; размыкаться в колонне на вытянутые руки вперед. Легкий бег на носках двумя кругами навстречу друг другу. Бегать, выбрасывая прямые  ноги вперед, мелким и широким шагом; бегать легко; ритмично ходить под музыку, выполнять элементы казахского национального танца, вращать кистями рук, ориентироваться в пространстве; работать над осанкой. Учить вести мяч двумя руками вперед шагом. Лазание по веревочной лестнице, разноименным способом</w:t>
            </w:r>
          </w:p>
        </w:tc>
        <w:tc>
          <w:tcPr>
            <w:tcW w:w="3119" w:type="dxa"/>
          </w:tcPr>
          <w:p w14:paraId="17A735D1" w14:textId="77777777" w:rsidR="00370AAC" w:rsidRPr="00766C52" w:rsidRDefault="00370AAC" w:rsidP="00AC5C2B">
            <w:pPr>
              <w:widowControl w:val="0"/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обручи (высота -50см), резиновые и набивные мячи</w:t>
            </w:r>
          </w:p>
          <w:p w14:paraId="04C83F36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1134" w:type="dxa"/>
          </w:tcPr>
          <w:p w14:paraId="112DBB82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370AAC" w:rsidRPr="00766C52" w14:paraId="3DF62F54" w14:textId="77777777" w:rsidTr="00766C52">
        <w:trPr>
          <w:trHeight w:val="2230"/>
        </w:trPr>
        <w:tc>
          <w:tcPr>
            <w:tcW w:w="709" w:type="dxa"/>
          </w:tcPr>
          <w:p w14:paraId="035E0026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="00BB17F9"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4091" w:type="dxa"/>
          </w:tcPr>
          <w:p w14:paraId="4838765D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Пролезание в обруч. Лазание по веревочной лестнице</w:t>
            </w:r>
          </w:p>
        </w:tc>
        <w:tc>
          <w:tcPr>
            <w:tcW w:w="6682" w:type="dxa"/>
          </w:tcPr>
          <w:p w14:paraId="3921AF58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Упражнять в попеременном беге с ходьбой; перестраиваться из одной колонны в несколько; размыкаться в колонне на вытянутые руки вперед. Легкий бег на носках двумя кругами навстречу друг другу. Бегать, выбрасывая прямые  ноги вперед, мелким и широким шагом; бегать легко; ритмично ходить под музыку, выполнять элементы казахского национального танца, вращать кистями рук, ориентироваться в пространстве; работать над осанкой. Закрепить пролезать в обруч правым и левым боком, не касаясь верхнего края. </w:t>
            </w:r>
          </w:p>
        </w:tc>
        <w:tc>
          <w:tcPr>
            <w:tcW w:w="3119" w:type="dxa"/>
          </w:tcPr>
          <w:p w14:paraId="5C50897A" w14:textId="77777777" w:rsidR="00370AAC" w:rsidRPr="00766C52" w:rsidRDefault="00370AAC" w:rsidP="00AC5C2B">
            <w:pPr>
              <w:widowControl w:val="0"/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обручи (высота -50см), резиновые и набивные мячи</w:t>
            </w:r>
          </w:p>
          <w:p w14:paraId="18B6E43D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1134" w:type="dxa"/>
          </w:tcPr>
          <w:p w14:paraId="3B5EC69C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370AAC" w:rsidRPr="00766C52" w14:paraId="3399766A" w14:textId="77777777" w:rsidTr="00766C52">
        <w:trPr>
          <w:trHeight w:val="862"/>
        </w:trPr>
        <w:tc>
          <w:tcPr>
            <w:tcW w:w="709" w:type="dxa"/>
          </w:tcPr>
          <w:p w14:paraId="28828F7F" w14:textId="77777777" w:rsidR="00370AAC" w:rsidRPr="00766C52" w:rsidRDefault="00BB17F9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60</w:t>
            </w:r>
          </w:p>
        </w:tc>
        <w:tc>
          <w:tcPr>
            <w:tcW w:w="4091" w:type="dxa"/>
          </w:tcPr>
          <w:p w14:paraId="33C7B6C8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Ведение  мяча  двумя руками вперед шагом</w:t>
            </w:r>
          </w:p>
        </w:tc>
        <w:tc>
          <w:tcPr>
            <w:tcW w:w="6682" w:type="dxa"/>
          </w:tcPr>
          <w:p w14:paraId="35A4A53A" w14:textId="3D8FA629" w:rsidR="00370AAC" w:rsidRPr="00766C52" w:rsidRDefault="00370AAC" w:rsidP="00D66DF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Ритмическая ходьба; работать над осанкой. Учить вести мяч двумя руками вперед шагом; лазание по веревочной лестнице, одноименным способом</w:t>
            </w:r>
          </w:p>
        </w:tc>
        <w:tc>
          <w:tcPr>
            <w:tcW w:w="3119" w:type="dxa"/>
          </w:tcPr>
          <w:p w14:paraId="6A36BB18" w14:textId="2ADF63CB" w:rsidR="00370AAC" w:rsidRPr="00766C52" w:rsidRDefault="00370AAC" w:rsidP="00D66DF3">
            <w:pPr>
              <w:widowControl w:val="0"/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набивные мячи, резиновые мячи, веревочная лестница</w:t>
            </w:r>
          </w:p>
        </w:tc>
        <w:tc>
          <w:tcPr>
            <w:tcW w:w="1134" w:type="dxa"/>
          </w:tcPr>
          <w:p w14:paraId="50B46527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370AAC" w:rsidRPr="00766C52" w14:paraId="1CBA3652" w14:textId="77777777" w:rsidTr="00766C52">
        <w:trPr>
          <w:trHeight w:val="133"/>
        </w:trPr>
        <w:tc>
          <w:tcPr>
            <w:tcW w:w="709" w:type="dxa"/>
          </w:tcPr>
          <w:p w14:paraId="216093E8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="00BB17F9"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091" w:type="dxa"/>
          </w:tcPr>
          <w:p w14:paraId="1116E521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Ведение  мяча  двумя руками вперед шагом</w:t>
            </w:r>
          </w:p>
        </w:tc>
        <w:tc>
          <w:tcPr>
            <w:tcW w:w="6682" w:type="dxa"/>
          </w:tcPr>
          <w:p w14:paraId="3660DF28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Упражнять в попеременном беге с ходьбой; перестраиваться из одной колонны в несколько; размыкаться в колонне на вытянутые руки вперед. Легкий бег на носках двумя кругами навстречу друг другу. Ритмическая ходьба; работать над осанкой. </w:t>
            </w:r>
          </w:p>
        </w:tc>
        <w:tc>
          <w:tcPr>
            <w:tcW w:w="3119" w:type="dxa"/>
          </w:tcPr>
          <w:p w14:paraId="3D5DD5E7" w14:textId="77777777" w:rsidR="00370AAC" w:rsidRPr="00766C52" w:rsidRDefault="00370AAC" w:rsidP="00AC5C2B">
            <w:pPr>
              <w:widowControl w:val="0"/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набивные мячи, резиновые мячи, веревочная лестница</w:t>
            </w:r>
          </w:p>
          <w:p w14:paraId="53E3C6A0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1134" w:type="dxa"/>
          </w:tcPr>
          <w:p w14:paraId="6447BB72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EEEDDA8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370AAC" w:rsidRPr="00766C52" w14:paraId="61C9851F" w14:textId="77777777" w:rsidTr="00766C52">
        <w:trPr>
          <w:trHeight w:val="1412"/>
        </w:trPr>
        <w:tc>
          <w:tcPr>
            <w:tcW w:w="709" w:type="dxa"/>
          </w:tcPr>
          <w:p w14:paraId="2EC2BBC9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6</w:t>
            </w:r>
            <w:r w:rsidR="00BB17F9"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091" w:type="dxa"/>
          </w:tcPr>
          <w:p w14:paraId="7FAAD93E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Ходьба по гимнастической скамейке с мешочком на голове. Прыжки  через длинную скакалку на двух ногах</w:t>
            </w:r>
          </w:p>
        </w:tc>
        <w:tc>
          <w:tcPr>
            <w:tcW w:w="6682" w:type="dxa"/>
          </w:tcPr>
          <w:p w14:paraId="585D2DD0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Упражнять детей в ходьбе с изменением положения рук по сигналу педагога. Бег в сочетании с другими видами движения. Построение из колонны, в 3 колонны в процессе бега. Развивать навыки передавать движение животных. Учить сохранять правильную осанку при ходьбе по гимнастической скамейке с мешочком на голове. Прыгать через длинную скакалку на двух нога</w:t>
            </w:r>
            <w:r w:rsidR="00AC5C2B"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</w:t>
            </w:r>
          </w:p>
        </w:tc>
        <w:tc>
          <w:tcPr>
            <w:tcW w:w="3119" w:type="dxa"/>
          </w:tcPr>
          <w:p w14:paraId="09B35C02" w14:textId="77777777" w:rsidR="00370AAC" w:rsidRPr="00766C52" w:rsidRDefault="00370AAC" w:rsidP="00AC5C2B">
            <w:pPr>
              <w:widowControl w:val="0"/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6C52">
              <w:rPr>
                <w:rFonts w:ascii="Times New Roman" w:hAnsi="Times New Roman" w:cs="Times New Roman"/>
                <w:bCs/>
                <w:sz w:val="24"/>
                <w:szCs w:val="24"/>
              </w:rPr>
              <w:t>кубики, гимнастическая скамейка, мешочек с песком, длинные скакалки</w:t>
            </w:r>
          </w:p>
          <w:p w14:paraId="40DD6B3A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9677A3F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370AAC" w:rsidRPr="00766C52" w14:paraId="126E8317" w14:textId="77777777" w:rsidTr="00766C52">
        <w:trPr>
          <w:trHeight w:val="421"/>
        </w:trPr>
        <w:tc>
          <w:tcPr>
            <w:tcW w:w="709" w:type="dxa"/>
          </w:tcPr>
          <w:p w14:paraId="0B04E5FC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="00BB17F9"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091" w:type="dxa"/>
          </w:tcPr>
          <w:p w14:paraId="55F7A15A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Ходьба по гимнастической скамейке с мешочком на голове. Прыжки  через длинную скакалку на двух ногах</w:t>
            </w:r>
          </w:p>
        </w:tc>
        <w:tc>
          <w:tcPr>
            <w:tcW w:w="6682" w:type="dxa"/>
          </w:tcPr>
          <w:p w14:paraId="50531751" w14:textId="5D0A474F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Бег в сочетании с другими видами движения. Построение из колонны, в 3 колонны в процессе бега. Развивать навыки передавать движение животных. Закреплять умение лазать по веревочной лестнице, одноименным способом.. Прыгать через длинную скакалку на двух ногах</w:t>
            </w:r>
          </w:p>
        </w:tc>
        <w:tc>
          <w:tcPr>
            <w:tcW w:w="3119" w:type="dxa"/>
          </w:tcPr>
          <w:p w14:paraId="1EB251AC" w14:textId="77777777" w:rsidR="00370AAC" w:rsidRPr="00766C52" w:rsidRDefault="00370AAC" w:rsidP="00AC5C2B">
            <w:pPr>
              <w:widowControl w:val="0"/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6C52">
              <w:rPr>
                <w:rFonts w:ascii="Times New Roman" w:hAnsi="Times New Roman" w:cs="Times New Roman"/>
                <w:bCs/>
                <w:sz w:val="24"/>
                <w:szCs w:val="24"/>
              </w:rPr>
              <w:t>кубики, гимнастическая скамейка, мешочек с песком, длинные скакалки</w:t>
            </w:r>
          </w:p>
          <w:p w14:paraId="39F405C2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18DA7E2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370AAC" w:rsidRPr="00766C52" w14:paraId="11686D43" w14:textId="77777777" w:rsidTr="00766C52">
        <w:trPr>
          <w:trHeight w:val="333"/>
        </w:trPr>
        <w:tc>
          <w:tcPr>
            <w:tcW w:w="709" w:type="dxa"/>
          </w:tcPr>
          <w:p w14:paraId="34A7B1BE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="00BB17F9"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091" w:type="dxa"/>
          </w:tcPr>
          <w:p w14:paraId="205A9C31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Лазание по гимнастической стенке до верха</w:t>
            </w:r>
          </w:p>
        </w:tc>
        <w:tc>
          <w:tcPr>
            <w:tcW w:w="6682" w:type="dxa"/>
          </w:tcPr>
          <w:p w14:paraId="206AF5C1" w14:textId="6E5E83DA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Упражнять детей в ходьбе с изменениям положения рук по сигналу педагога. Бег в сочетание с другими видами движения. Построение из колонны в 3 колонны в процессе бега. Развивать навыки передавать движение животных. Учить сохранять правильную осанку при ходьбе по гимнастической скамейке с мешочком на голове. Лазать по гимнастической стенке до верха, не пропуская реек, с переходом на другой пролет и спускаться вниз</w:t>
            </w:r>
          </w:p>
        </w:tc>
        <w:tc>
          <w:tcPr>
            <w:tcW w:w="3119" w:type="dxa"/>
          </w:tcPr>
          <w:p w14:paraId="4262A8FB" w14:textId="77777777" w:rsidR="00370AAC" w:rsidRPr="00766C52" w:rsidRDefault="00370AAC" w:rsidP="00AC5C2B">
            <w:pPr>
              <w:widowControl w:val="0"/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6C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кубики, гимнастическая скамейка, мешочек с </w:t>
            </w:r>
            <w:r w:rsidRPr="00766C52"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t>пес</w:t>
            </w:r>
            <w:r w:rsidRPr="00766C52">
              <w:rPr>
                <w:rFonts w:ascii="Times New Roman" w:hAnsi="Times New Roman" w:cs="Times New Roman"/>
                <w:bCs/>
                <w:sz w:val="24"/>
                <w:szCs w:val="24"/>
              </w:rPr>
              <w:t>ком, длинные скакалки</w:t>
            </w:r>
          </w:p>
          <w:p w14:paraId="5DF9840B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14:paraId="484B7230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370AAC" w:rsidRPr="00766C52" w14:paraId="4AF8BEE4" w14:textId="77777777" w:rsidTr="00766C52">
        <w:trPr>
          <w:trHeight w:val="966"/>
        </w:trPr>
        <w:tc>
          <w:tcPr>
            <w:tcW w:w="709" w:type="dxa"/>
          </w:tcPr>
          <w:p w14:paraId="6E34644D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="00BB17F9"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091" w:type="dxa"/>
          </w:tcPr>
          <w:p w14:paraId="6AF8CA51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Лазание по гимнастической стенке до верха</w:t>
            </w:r>
          </w:p>
        </w:tc>
        <w:tc>
          <w:tcPr>
            <w:tcW w:w="6682" w:type="dxa"/>
          </w:tcPr>
          <w:p w14:paraId="0CF75A00" w14:textId="3AF54073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Закреплять умение прыгать через длинную скакалку на двух ногах. Учить сохранять правильную осанку при ходьбе по гимнастической скамейке с мешочком на голове. Лазать по гимнастической стенке до верха, не пропуская реек, с переходом на другой пролет и спускаться вниз</w:t>
            </w:r>
          </w:p>
        </w:tc>
        <w:tc>
          <w:tcPr>
            <w:tcW w:w="3119" w:type="dxa"/>
          </w:tcPr>
          <w:p w14:paraId="08446867" w14:textId="77777777" w:rsidR="00370AAC" w:rsidRPr="00766C52" w:rsidRDefault="00370AAC" w:rsidP="00AC5C2B">
            <w:pPr>
              <w:widowControl w:val="0"/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6C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кубики, гимнастическая скамейка, мешочек с </w:t>
            </w:r>
            <w:r w:rsidRPr="00766C52"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t>пес</w:t>
            </w:r>
            <w:r w:rsidRPr="00766C52">
              <w:rPr>
                <w:rFonts w:ascii="Times New Roman" w:hAnsi="Times New Roman" w:cs="Times New Roman"/>
                <w:bCs/>
                <w:sz w:val="24"/>
                <w:szCs w:val="24"/>
              </w:rPr>
              <w:t>ком, длинные скакалки</w:t>
            </w:r>
          </w:p>
          <w:p w14:paraId="4365E5F3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14:paraId="37336D66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370AAC" w:rsidRPr="00766C52" w14:paraId="1C46471E" w14:textId="77777777" w:rsidTr="00766C52">
        <w:trPr>
          <w:trHeight w:val="243"/>
        </w:trPr>
        <w:tc>
          <w:tcPr>
            <w:tcW w:w="709" w:type="dxa"/>
          </w:tcPr>
          <w:p w14:paraId="43C00CB1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="00BB17F9"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091" w:type="dxa"/>
          </w:tcPr>
          <w:p w14:paraId="39B3B04D" w14:textId="77777777" w:rsidR="00370AAC" w:rsidRPr="00766C52" w:rsidRDefault="00050469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Перепрыгивание на двух ногах через бруски</w:t>
            </w:r>
          </w:p>
        </w:tc>
        <w:tc>
          <w:tcPr>
            <w:tcW w:w="6682" w:type="dxa"/>
          </w:tcPr>
          <w:p w14:paraId="3D7F572F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Учить бегать по наклонной доске, сохраняя правильную осанку. Перепрыгивание на двух ногах через брусики, положенные в шахматном порядке</w:t>
            </w:r>
          </w:p>
        </w:tc>
        <w:tc>
          <w:tcPr>
            <w:tcW w:w="3119" w:type="dxa"/>
          </w:tcPr>
          <w:p w14:paraId="1A3E8845" w14:textId="42BF613C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бруски, большие гимнастические мячи, на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softHyphen/>
              <w:t>клонная доска.</w:t>
            </w:r>
          </w:p>
        </w:tc>
        <w:tc>
          <w:tcPr>
            <w:tcW w:w="1134" w:type="dxa"/>
          </w:tcPr>
          <w:p w14:paraId="6BFE77C9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370AAC" w:rsidRPr="00766C52" w14:paraId="49F1C06D" w14:textId="77777777" w:rsidTr="00766C52">
        <w:trPr>
          <w:trHeight w:val="1750"/>
        </w:trPr>
        <w:tc>
          <w:tcPr>
            <w:tcW w:w="709" w:type="dxa"/>
          </w:tcPr>
          <w:p w14:paraId="4F230F5B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="00BB17F9"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4091" w:type="dxa"/>
          </w:tcPr>
          <w:p w14:paraId="0F10FE83" w14:textId="77777777" w:rsidR="00370AAC" w:rsidRPr="00766C52" w:rsidRDefault="00050469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Перестраиваться из одной шеренги в две и обратн</w:t>
            </w:r>
          </w:p>
        </w:tc>
        <w:tc>
          <w:tcPr>
            <w:tcW w:w="6682" w:type="dxa"/>
          </w:tcPr>
          <w:p w14:paraId="1A00A303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Упражнять бегать приставным шагом вправо, влево с изменением темпа, со сменой ведущего. Перестраиваться из одной шеренги в две и обратно. Ходьба с перекатом с пятки на носок, обычная ходьба, по сигналу поворот прыжком. Упражнять в танцевальных движениях. </w:t>
            </w:r>
          </w:p>
        </w:tc>
        <w:tc>
          <w:tcPr>
            <w:tcW w:w="3119" w:type="dxa"/>
          </w:tcPr>
          <w:p w14:paraId="257A5F24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бруски, большие гимнастические мячи, на</w:t>
            </w:r>
            <w:r w:rsidRPr="00766C52">
              <w:rPr>
                <w:rFonts w:ascii="Times New Roman" w:hAnsi="Times New Roman" w:cs="Times New Roman"/>
                <w:sz w:val="24"/>
                <w:szCs w:val="24"/>
              </w:rPr>
              <w:softHyphen/>
              <w:t>клонная доска.</w:t>
            </w:r>
          </w:p>
        </w:tc>
        <w:tc>
          <w:tcPr>
            <w:tcW w:w="1134" w:type="dxa"/>
          </w:tcPr>
          <w:p w14:paraId="62A0B2A1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370AAC" w:rsidRPr="00766C52" w14:paraId="526513BC" w14:textId="77777777" w:rsidTr="00766C52">
        <w:trPr>
          <w:trHeight w:val="1979"/>
        </w:trPr>
        <w:tc>
          <w:tcPr>
            <w:tcW w:w="709" w:type="dxa"/>
          </w:tcPr>
          <w:p w14:paraId="5A6FEBB0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6</w:t>
            </w:r>
            <w:r w:rsidR="00B95335"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4091" w:type="dxa"/>
          </w:tcPr>
          <w:p w14:paraId="12B1B3D4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Перепрыгивание на двух ногах через бруски</w:t>
            </w:r>
            <w:r w:rsidR="00050469"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положенные в шахматном порядке</w:t>
            </w:r>
          </w:p>
        </w:tc>
        <w:tc>
          <w:tcPr>
            <w:tcW w:w="6682" w:type="dxa"/>
          </w:tcPr>
          <w:p w14:paraId="464C8D47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Упражнять бегать приставным шагом вправо, влево с изменением темпа, со сменой ведущего. Перестраиваться из одной шеренги в две и обратно. Ходьба с перекатом с пятки на носок, обычная ходьба, по сигналу поворот прыжком. Упражнять в танцевальных движениях. Учить перепрыгивать на двух ногах через брусики, положенные в шахматном порядке. Перебрасывать  мяч друг другу двумя руками из-за головы, стоя на коленях</w:t>
            </w:r>
          </w:p>
        </w:tc>
        <w:tc>
          <w:tcPr>
            <w:tcW w:w="3119" w:type="dxa"/>
          </w:tcPr>
          <w:p w14:paraId="01D4BEA7" w14:textId="77777777" w:rsidR="00370AAC" w:rsidRPr="00766C52" w:rsidRDefault="00370AAC" w:rsidP="00AC5C2B">
            <w:pPr>
              <w:widowControl w:val="0"/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б</w:t>
            </w:r>
            <w:r w:rsidRPr="00766C52">
              <w:rPr>
                <w:rFonts w:ascii="Times New Roman" w:hAnsi="Times New Roman" w:cs="Times New Roman"/>
                <w:bCs/>
                <w:sz w:val="24"/>
                <w:szCs w:val="24"/>
              </w:rPr>
              <w:t>руски, большие гимнастические и резиновые мячи</w:t>
            </w:r>
          </w:p>
          <w:p w14:paraId="59A2C8AF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4F9CE5F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14:paraId="0E6EF977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70AAC" w:rsidRPr="00766C52" w14:paraId="52046FA5" w14:textId="77777777" w:rsidTr="00766C52">
        <w:trPr>
          <w:trHeight w:val="399"/>
        </w:trPr>
        <w:tc>
          <w:tcPr>
            <w:tcW w:w="709" w:type="dxa"/>
          </w:tcPr>
          <w:p w14:paraId="0AB2F468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="00B95335"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4091" w:type="dxa"/>
          </w:tcPr>
          <w:p w14:paraId="0E56FCD8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Бег по наклонной доске. Перепрыгивание на двух ногах через бруски</w:t>
            </w:r>
          </w:p>
        </w:tc>
        <w:tc>
          <w:tcPr>
            <w:tcW w:w="6682" w:type="dxa"/>
          </w:tcPr>
          <w:p w14:paraId="3A2EB3C0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Упражнять бегать приставным шагом вправо, влево с изменением темпа, со сменой ведущего. Перестраиваться из одной шеренги в две и обратно. Ходьба с перекатом с пятки на носок, обычная ходьба, по сигналу поворот прыжком. Упражнять в танцевальных</w:t>
            </w:r>
            <w:r w:rsidR="00050469"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движениях. Закрепить прыжки </w:t>
            </w: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 двух ногах через брусики, п</w:t>
            </w:r>
            <w:r w:rsidR="00050469"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оложенные в шахматном порядке. Закрепить перебрасывание </w:t>
            </w: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мяч</w:t>
            </w:r>
            <w:r w:rsidR="00050469"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 </w:t>
            </w: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друг другу двумя руками из-за головы, стоя на коленях</w:t>
            </w:r>
          </w:p>
        </w:tc>
        <w:tc>
          <w:tcPr>
            <w:tcW w:w="3119" w:type="dxa"/>
          </w:tcPr>
          <w:p w14:paraId="2CB298F4" w14:textId="77777777" w:rsidR="00370AAC" w:rsidRPr="00766C52" w:rsidRDefault="00370AAC" w:rsidP="00AC5C2B">
            <w:pPr>
              <w:widowControl w:val="0"/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б</w:t>
            </w:r>
            <w:r w:rsidRPr="00766C52">
              <w:rPr>
                <w:rFonts w:ascii="Times New Roman" w:hAnsi="Times New Roman" w:cs="Times New Roman"/>
                <w:bCs/>
                <w:sz w:val="24"/>
                <w:szCs w:val="24"/>
              </w:rPr>
              <w:t>руски, большие гимнастические и резиновые мячи</w:t>
            </w:r>
          </w:p>
          <w:p w14:paraId="5AA29810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AB08C55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370AAC" w:rsidRPr="00766C52" w14:paraId="4231ACA7" w14:textId="77777777" w:rsidTr="00766C52">
        <w:trPr>
          <w:trHeight w:val="311"/>
        </w:trPr>
        <w:tc>
          <w:tcPr>
            <w:tcW w:w="709" w:type="dxa"/>
          </w:tcPr>
          <w:p w14:paraId="0F3BF3D2" w14:textId="77777777" w:rsidR="00370AAC" w:rsidRPr="00766C52" w:rsidRDefault="00B95335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70</w:t>
            </w:r>
          </w:p>
        </w:tc>
        <w:tc>
          <w:tcPr>
            <w:tcW w:w="4091" w:type="dxa"/>
          </w:tcPr>
          <w:p w14:paraId="0A0581D4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Прыжки на двух ногах правым боком. Прокатывание обручей и пролезание в них</w:t>
            </w:r>
          </w:p>
        </w:tc>
        <w:tc>
          <w:tcPr>
            <w:tcW w:w="6682" w:type="dxa"/>
          </w:tcPr>
          <w:p w14:paraId="435B80CA" w14:textId="751EA0E6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Упражнять в построении в колонну-шеренгу и размыкание по расчету приставным шагом. Проходить 4 метра с закрытыми глазами. Бегать со сменой направления движения по музыкальному сигналу. Прыгать на двух ногах с продвижением вперед. Ходьба различного характера: спокойный шаг, скакать с ноги на ноги, марш. Учить прокатывать обручи и пролезать в них</w:t>
            </w:r>
          </w:p>
        </w:tc>
        <w:tc>
          <w:tcPr>
            <w:tcW w:w="3119" w:type="dxa"/>
          </w:tcPr>
          <w:p w14:paraId="28689230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обручи, стул на каждого ребенка</w:t>
            </w:r>
          </w:p>
        </w:tc>
        <w:tc>
          <w:tcPr>
            <w:tcW w:w="1134" w:type="dxa"/>
          </w:tcPr>
          <w:p w14:paraId="4EBCF5E2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370AAC" w:rsidRPr="00766C52" w14:paraId="1B8BF0CA" w14:textId="77777777" w:rsidTr="00766C52">
        <w:trPr>
          <w:trHeight w:val="1639"/>
        </w:trPr>
        <w:tc>
          <w:tcPr>
            <w:tcW w:w="709" w:type="dxa"/>
          </w:tcPr>
          <w:p w14:paraId="06B95C70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  <w:r w:rsidR="00B95335"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091" w:type="dxa"/>
          </w:tcPr>
          <w:p w14:paraId="101BD908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Прыжки на двух ногах правым боком. Прокатывание обручей и пролезание в них</w:t>
            </w:r>
          </w:p>
        </w:tc>
        <w:tc>
          <w:tcPr>
            <w:tcW w:w="6682" w:type="dxa"/>
          </w:tcPr>
          <w:p w14:paraId="1BEB49F0" w14:textId="330F7DD5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Продолжать упражнять в построении в колонну-шеренгу и размыкание по расчету приставным шагом. Проходить 4 метра с закрытыми глазами. Бегать со сменой направления движения по музыкальному сигналу. Прыгать на двух ногах с продвижением вперед. Ходьба различного характера: спокойный шаг, скак</w:t>
            </w:r>
            <w:r w:rsidR="00050469"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ать с ноги на ноги, марш.Закрепить </w:t>
            </w: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прокатывать обручи и пролезать в них</w:t>
            </w:r>
          </w:p>
        </w:tc>
        <w:tc>
          <w:tcPr>
            <w:tcW w:w="3119" w:type="dxa"/>
          </w:tcPr>
          <w:p w14:paraId="2C804B77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обручи, стул на каждого ребенка</w:t>
            </w:r>
          </w:p>
        </w:tc>
        <w:tc>
          <w:tcPr>
            <w:tcW w:w="1134" w:type="dxa"/>
          </w:tcPr>
          <w:p w14:paraId="50DBCE73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370AAC" w:rsidRPr="00766C52" w14:paraId="2259DF10" w14:textId="77777777" w:rsidTr="00766C52">
        <w:trPr>
          <w:trHeight w:val="310"/>
        </w:trPr>
        <w:tc>
          <w:tcPr>
            <w:tcW w:w="709" w:type="dxa"/>
          </w:tcPr>
          <w:p w14:paraId="62A13525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  <w:r w:rsidR="00B95335"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091" w:type="dxa"/>
          </w:tcPr>
          <w:p w14:paraId="5D80BC62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Прыжки на двух ногах правым боком. Прокатывание обручей и пролезание в них</w:t>
            </w:r>
          </w:p>
        </w:tc>
        <w:tc>
          <w:tcPr>
            <w:tcW w:w="6682" w:type="dxa"/>
          </w:tcPr>
          <w:p w14:paraId="45764927" w14:textId="745B2BF8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Продолжать упражнять в построении в колонну-шеренгу и размыкание по расчету приставным шагом. Проходить 4 метра с закрытыми глазами. Бегать со сменой направления движения по музыкальному сигналу. Прыгать на двух ногах с продвижением вперед. Ходьба различного характера: спокойный шаг, скакать </w:t>
            </w:r>
            <w:r w:rsidR="00050469"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 ноги на ноги, марш. Учить сохранять равновесие и правильную осанку  при ходьбе и беге </w:t>
            </w:r>
            <w:r w:rsidR="00050469"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по горизонтальному бревну</w:t>
            </w:r>
          </w:p>
        </w:tc>
        <w:tc>
          <w:tcPr>
            <w:tcW w:w="3119" w:type="dxa"/>
          </w:tcPr>
          <w:p w14:paraId="65E126D2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обручи, стул на каждого ребенка</w:t>
            </w:r>
          </w:p>
        </w:tc>
        <w:tc>
          <w:tcPr>
            <w:tcW w:w="1134" w:type="dxa"/>
          </w:tcPr>
          <w:p w14:paraId="099B3556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370AAC" w:rsidRPr="00766C52" w14:paraId="0B7F408C" w14:textId="77777777" w:rsidTr="00766C52">
        <w:trPr>
          <w:trHeight w:val="2083"/>
        </w:trPr>
        <w:tc>
          <w:tcPr>
            <w:tcW w:w="709" w:type="dxa"/>
          </w:tcPr>
          <w:p w14:paraId="6CCF32D7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  <w:r w:rsidR="00B95335"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091" w:type="dxa"/>
          </w:tcPr>
          <w:p w14:paraId="63DE4DA0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Катание  мяча  по гимнастической скамейке, меняя руки</w:t>
            </w:r>
          </w:p>
          <w:p w14:paraId="6254E623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82" w:type="dxa"/>
          </w:tcPr>
          <w:p w14:paraId="216FD113" w14:textId="293CBC13" w:rsidR="00370AAC" w:rsidRPr="00766C52" w:rsidRDefault="00370AAC" w:rsidP="00766C52">
            <w:pPr>
              <w:widowControl w:val="0"/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Проходить 4 метра с закрытыми глазами. Бегать со сменой направления движения по музыкальному сигналу. Прыгать на двух ногах с продвижением вперед. Ходьба различного характера: спокойный шаг, ска</w:t>
            </w:r>
            <w:r w:rsidR="00050469" w:rsidRPr="00766C5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кать с ноги на ноги, марш. Закрепить </w:t>
            </w:r>
            <w:r w:rsidRPr="00766C5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сохранять равновесие и правильную осанку при ходьбе и беге по горизонтальному бревну. Перекатывать обручи и пролезать в них. Катать мяч по гимнастической скамейке, меняя руки</w:t>
            </w:r>
          </w:p>
        </w:tc>
        <w:tc>
          <w:tcPr>
            <w:tcW w:w="3119" w:type="dxa"/>
          </w:tcPr>
          <w:p w14:paraId="59B478A1" w14:textId="77777777" w:rsidR="00370AAC" w:rsidRPr="00766C52" w:rsidRDefault="00370AAC" w:rsidP="00AC5C2B">
            <w:pPr>
              <w:widowControl w:val="0"/>
              <w:spacing w:line="24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6C52">
              <w:rPr>
                <w:rFonts w:ascii="Times New Roman" w:hAnsi="Times New Roman" w:cs="Times New Roman"/>
                <w:bCs/>
                <w:sz w:val="24"/>
                <w:szCs w:val="24"/>
              </w:rPr>
              <w:t>гимнастическая скамейка, обручи, стул на каждого ребенка, мячи</w:t>
            </w:r>
          </w:p>
          <w:p w14:paraId="7B849133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14:paraId="27C35421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370AAC" w:rsidRPr="00766C52" w14:paraId="10B8F471" w14:textId="77777777" w:rsidTr="00766C52">
        <w:trPr>
          <w:trHeight w:val="1987"/>
        </w:trPr>
        <w:tc>
          <w:tcPr>
            <w:tcW w:w="709" w:type="dxa"/>
          </w:tcPr>
          <w:p w14:paraId="2BDBE412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  <w:r w:rsidR="00B95335"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091" w:type="dxa"/>
          </w:tcPr>
          <w:p w14:paraId="2DC95CA2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Ходьба по  ограниченной поверхности. Прыжки из обруча в обруч</w:t>
            </w:r>
          </w:p>
        </w:tc>
        <w:tc>
          <w:tcPr>
            <w:tcW w:w="6682" w:type="dxa"/>
          </w:tcPr>
          <w:p w14:paraId="20F38161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Упражнять в ходьбе в колонне по одному. Самостоятельно строиться  в круг, в два круга. Ходить в полуприсяде на согнутых ногах. Бегать «змейкой» между предметами, с выполнением задания. В соответствии с характером музыки, самостоятельно исполнять движения национальных танцев. Учить сохранять равновесие и  правильную осанку при ходьбе по ограниченной поверхности шагом, наносках. Переступать ногами, держась за канат</w:t>
            </w:r>
          </w:p>
        </w:tc>
        <w:tc>
          <w:tcPr>
            <w:tcW w:w="3119" w:type="dxa"/>
          </w:tcPr>
          <w:p w14:paraId="38B72780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гимнастическая скамейка, бревно, канат</w:t>
            </w:r>
          </w:p>
        </w:tc>
        <w:tc>
          <w:tcPr>
            <w:tcW w:w="1134" w:type="dxa"/>
          </w:tcPr>
          <w:p w14:paraId="65733B5B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370AAC" w:rsidRPr="00766C52" w14:paraId="7FE28281" w14:textId="77777777" w:rsidTr="00766C52">
        <w:trPr>
          <w:trHeight w:val="266"/>
        </w:trPr>
        <w:tc>
          <w:tcPr>
            <w:tcW w:w="709" w:type="dxa"/>
          </w:tcPr>
          <w:p w14:paraId="2286597C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  <w:r w:rsidR="00B95335"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091" w:type="dxa"/>
          </w:tcPr>
          <w:p w14:paraId="1723BA00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Ходьба по  ограниченной поверхности. Прыжки из обруча в обруч</w:t>
            </w:r>
          </w:p>
        </w:tc>
        <w:tc>
          <w:tcPr>
            <w:tcW w:w="6682" w:type="dxa"/>
          </w:tcPr>
          <w:p w14:paraId="2196578A" w14:textId="29F10A9D" w:rsidR="00050469" w:rsidRPr="00766C52" w:rsidRDefault="00050469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Закрепить ходьбу в колонне по одному; построение  в круг, в два круга; ходьбу </w:t>
            </w:r>
            <w:r w:rsidR="00370AAC"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 полупр</w:t>
            </w: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исяде на согнутых ногах; бег</w:t>
            </w:r>
            <w:r w:rsidR="00370AAC"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«змейкой» между предметами, с выполнением задания. В соответствии с характером музыки, самостоятельно исполнять движения национальных танцев. </w:t>
            </w:r>
          </w:p>
        </w:tc>
        <w:tc>
          <w:tcPr>
            <w:tcW w:w="3119" w:type="dxa"/>
          </w:tcPr>
          <w:p w14:paraId="1FA90C45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гимнастическая скамейка, бревно, канат</w:t>
            </w:r>
          </w:p>
        </w:tc>
        <w:tc>
          <w:tcPr>
            <w:tcW w:w="1134" w:type="dxa"/>
          </w:tcPr>
          <w:p w14:paraId="33488351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370AAC" w:rsidRPr="00766C52" w14:paraId="55822612" w14:textId="77777777" w:rsidTr="00766C52">
        <w:trPr>
          <w:trHeight w:val="470"/>
        </w:trPr>
        <w:tc>
          <w:tcPr>
            <w:tcW w:w="709" w:type="dxa"/>
          </w:tcPr>
          <w:p w14:paraId="2FB58507" w14:textId="77777777" w:rsidR="0071796A" w:rsidRPr="00766C52" w:rsidRDefault="00B95335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76</w:t>
            </w:r>
          </w:p>
          <w:p w14:paraId="61BD2240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91" w:type="dxa"/>
          </w:tcPr>
          <w:p w14:paraId="2FD7E0BF" w14:textId="77777777" w:rsidR="0071796A" w:rsidRPr="00766C52" w:rsidRDefault="00CF1B85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Бросание мешочков в обруч  одной рукой снизу</w:t>
            </w:r>
          </w:p>
          <w:p w14:paraId="07D5BDA8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82" w:type="dxa"/>
          </w:tcPr>
          <w:p w14:paraId="0D29B5A7" w14:textId="1F30EF65" w:rsidR="00370AAC" w:rsidRPr="00766C52" w:rsidRDefault="00CF1B85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Упражнять в ходьбе в колонне по одному. Самостоятельно строиться в круг, в два круга. Ходить в полуприсяде на согнутых ногах. Бегать «змейкой» между предметами, с выполнением задания</w:t>
            </w:r>
          </w:p>
        </w:tc>
        <w:tc>
          <w:tcPr>
            <w:tcW w:w="3119" w:type="dxa"/>
          </w:tcPr>
          <w:p w14:paraId="142A7F1E" w14:textId="77777777" w:rsidR="0071796A" w:rsidRPr="00766C52" w:rsidRDefault="00CF1B85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гимнастическая скамейка, бревно, канат</w:t>
            </w:r>
          </w:p>
          <w:p w14:paraId="3D5B6542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14:paraId="76487A20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71796A" w:rsidRPr="00766C52" w14:paraId="1EA2197F" w14:textId="77777777" w:rsidTr="00766C52">
        <w:trPr>
          <w:trHeight w:val="1128"/>
        </w:trPr>
        <w:tc>
          <w:tcPr>
            <w:tcW w:w="709" w:type="dxa"/>
          </w:tcPr>
          <w:p w14:paraId="7CFB5188" w14:textId="77777777" w:rsidR="0071796A" w:rsidRPr="00766C52" w:rsidRDefault="0071796A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  <w:r w:rsidR="00B95335"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4091" w:type="dxa"/>
          </w:tcPr>
          <w:p w14:paraId="5073DC2B" w14:textId="77777777" w:rsidR="0071796A" w:rsidRPr="00766C52" w:rsidRDefault="0071796A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Бросание мешочков в обруч  одной рукой снизу</w:t>
            </w:r>
          </w:p>
        </w:tc>
        <w:tc>
          <w:tcPr>
            <w:tcW w:w="6682" w:type="dxa"/>
          </w:tcPr>
          <w:p w14:paraId="2A77CF92" w14:textId="5B54849C" w:rsidR="0071796A" w:rsidRPr="00766C52" w:rsidRDefault="0071796A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Учить сохранять равновесие и правильную осанку при ходьбе по ограниченной поверхности шагом, на носках. Бросание мешочков в обруч  одной рукой снизу. Переступать ногами, держась за канат</w:t>
            </w:r>
          </w:p>
        </w:tc>
        <w:tc>
          <w:tcPr>
            <w:tcW w:w="3119" w:type="dxa"/>
          </w:tcPr>
          <w:p w14:paraId="5162D959" w14:textId="77777777" w:rsidR="0071796A" w:rsidRPr="00766C52" w:rsidRDefault="0071796A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гимнастическая скамейка, бревно, канат</w:t>
            </w:r>
          </w:p>
        </w:tc>
        <w:tc>
          <w:tcPr>
            <w:tcW w:w="1134" w:type="dxa"/>
          </w:tcPr>
          <w:p w14:paraId="583905D8" w14:textId="77777777" w:rsidR="0071796A" w:rsidRPr="00766C52" w:rsidRDefault="0071796A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370AAC" w:rsidRPr="00766C52" w14:paraId="01D43948" w14:textId="77777777" w:rsidTr="00766C52">
        <w:trPr>
          <w:trHeight w:val="821"/>
        </w:trPr>
        <w:tc>
          <w:tcPr>
            <w:tcW w:w="709" w:type="dxa"/>
          </w:tcPr>
          <w:p w14:paraId="4BB8D170" w14:textId="77777777" w:rsidR="00370AAC" w:rsidRPr="00766C52" w:rsidRDefault="00DB0155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  <w:r w:rsidR="00B95335"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4091" w:type="dxa"/>
          </w:tcPr>
          <w:p w14:paraId="0C47874A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Ходьба по наклонной доске боком</w:t>
            </w:r>
          </w:p>
        </w:tc>
        <w:tc>
          <w:tcPr>
            <w:tcW w:w="6682" w:type="dxa"/>
          </w:tcPr>
          <w:p w14:paraId="257268E6" w14:textId="0CE8B703" w:rsidR="00370AAC" w:rsidRPr="00766C52" w:rsidRDefault="00370AAC" w:rsidP="00766C5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Учить сохранять равновесие и правильную осанку при ходьбе по наклонной доске. Развивать мышцы плечевого пояса, шеи,  плеч и ног</w:t>
            </w:r>
          </w:p>
        </w:tc>
        <w:tc>
          <w:tcPr>
            <w:tcW w:w="3119" w:type="dxa"/>
          </w:tcPr>
          <w:p w14:paraId="312F0AEF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наклонная доска, обручи, мячи</w:t>
            </w:r>
          </w:p>
        </w:tc>
        <w:tc>
          <w:tcPr>
            <w:tcW w:w="1134" w:type="dxa"/>
          </w:tcPr>
          <w:p w14:paraId="74C34252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DB0155" w:rsidRPr="00766C52" w14:paraId="3FAEE436" w14:textId="77777777" w:rsidTr="00766C52">
        <w:trPr>
          <w:trHeight w:val="845"/>
        </w:trPr>
        <w:tc>
          <w:tcPr>
            <w:tcW w:w="709" w:type="dxa"/>
          </w:tcPr>
          <w:p w14:paraId="45A62B70" w14:textId="77777777" w:rsidR="00DB0155" w:rsidRPr="00766C52" w:rsidRDefault="00DB0155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  <w:r w:rsidR="00B95335"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4091" w:type="dxa"/>
          </w:tcPr>
          <w:p w14:paraId="12DD4EF2" w14:textId="77777777" w:rsidR="00DB0155" w:rsidRPr="00766C52" w:rsidRDefault="00CF1B85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Ходьба по наклонной доске боком</w:t>
            </w:r>
          </w:p>
        </w:tc>
        <w:tc>
          <w:tcPr>
            <w:tcW w:w="6682" w:type="dxa"/>
          </w:tcPr>
          <w:p w14:paraId="4F2A4991" w14:textId="77777777" w:rsidR="00DB0155" w:rsidRPr="00766C52" w:rsidRDefault="00CF1B85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Упражнять в ходьбе на прямых жестких ногах, не сгибая колени. Бег «змейкой». Перестроение в пары и обратно в колонну. Медленный бег с переходом на ходьбу</w:t>
            </w:r>
          </w:p>
        </w:tc>
        <w:tc>
          <w:tcPr>
            <w:tcW w:w="3119" w:type="dxa"/>
          </w:tcPr>
          <w:p w14:paraId="24552D99" w14:textId="77777777" w:rsidR="00DB0155" w:rsidRPr="00766C52" w:rsidRDefault="00DB0155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C30BF6" w14:textId="77777777" w:rsidR="00DB0155" w:rsidRPr="00766C52" w:rsidRDefault="00DB0155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70AAC" w:rsidRPr="00766C52" w14:paraId="39A2052A" w14:textId="77777777" w:rsidTr="00766C52">
        <w:trPr>
          <w:trHeight w:val="310"/>
        </w:trPr>
        <w:tc>
          <w:tcPr>
            <w:tcW w:w="709" w:type="dxa"/>
          </w:tcPr>
          <w:p w14:paraId="3375D198" w14:textId="77777777" w:rsidR="00370AAC" w:rsidRPr="00766C52" w:rsidRDefault="00B95335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80</w:t>
            </w:r>
          </w:p>
        </w:tc>
        <w:tc>
          <w:tcPr>
            <w:tcW w:w="4091" w:type="dxa"/>
          </w:tcPr>
          <w:p w14:paraId="49F6963A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Работа на гимнастических кольцах: вис, раскачивание, соскок</w:t>
            </w:r>
          </w:p>
        </w:tc>
        <w:tc>
          <w:tcPr>
            <w:tcW w:w="6682" w:type="dxa"/>
          </w:tcPr>
          <w:p w14:paraId="13EDF907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Учить сохранять равновесие и правильную осанку при ходьбе по наклонной доске боком. Переползание через скамейку в чередовании с ходьбой. Прыжки через пуфики правым и левым боком, на двух ногах с продвижением вперед. В соответствии с музыкой выполнять пружинистое движение. Развивать и укреплять мышцы плечевого пояса, плеч и ног</w:t>
            </w:r>
          </w:p>
        </w:tc>
        <w:tc>
          <w:tcPr>
            <w:tcW w:w="3119" w:type="dxa"/>
          </w:tcPr>
          <w:p w14:paraId="2B773FBC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канат, пуфики</w:t>
            </w:r>
          </w:p>
        </w:tc>
        <w:tc>
          <w:tcPr>
            <w:tcW w:w="1134" w:type="dxa"/>
          </w:tcPr>
          <w:p w14:paraId="18D4DFFF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370AAC" w:rsidRPr="00766C52" w14:paraId="7E60B1A8" w14:textId="77777777" w:rsidTr="00766C52">
        <w:tc>
          <w:tcPr>
            <w:tcW w:w="709" w:type="dxa"/>
          </w:tcPr>
          <w:p w14:paraId="17ACF9B2" w14:textId="77777777" w:rsidR="00370AAC" w:rsidRPr="00766C52" w:rsidRDefault="00F60678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81</w:t>
            </w:r>
          </w:p>
        </w:tc>
        <w:tc>
          <w:tcPr>
            <w:tcW w:w="4091" w:type="dxa"/>
          </w:tcPr>
          <w:p w14:paraId="61F3E88B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Работа на гимнастических кольцах: вис, раскачивание, соскок</w:t>
            </w:r>
          </w:p>
        </w:tc>
        <w:tc>
          <w:tcPr>
            <w:tcW w:w="6682" w:type="dxa"/>
          </w:tcPr>
          <w:p w14:paraId="652D1641" w14:textId="77777777" w:rsidR="00370AAC" w:rsidRPr="00766C52" w:rsidRDefault="00CF1B85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</w:t>
            </w:r>
            <w:r w:rsidR="00370AAC"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акреплять навыки ходьбы на прямых жестких ногах, не сгибая колени.  Перестроение в пары и обратно в колонну. Учить сохранять равновесие и правильную осанку при ходьбе по наклонной доске боком. Переползание через скамейку в чередовании с ходьбой. Прыжки через пуфики правым и левым боком, на двух ногах с продвижением вперед. В соответствии с музыкой выполнять пружинистое движение. Развивать и укреплять мышцы плечевого пояса, плеч и ног</w:t>
            </w:r>
          </w:p>
        </w:tc>
        <w:tc>
          <w:tcPr>
            <w:tcW w:w="3119" w:type="dxa"/>
          </w:tcPr>
          <w:p w14:paraId="0DBB9BD3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</w:rPr>
              <w:t>канат, пуфики</w:t>
            </w:r>
          </w:p>
        </w:tc>
        <w:tc>
          <w:tcPr>
            <w:tcW w:w="1134" w:type="dxa"/>
          </w:tcPr>
          <w:p w14:paraId="7155A9D1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370AAC" w:rsidRPr="00766C52" w14:paraId="06B74C61" w14:textId="77777777" w:rsidTr="00766C52">
        <w:trPr>
          <w:trHeight w:val="2263"/>
        </w:trPr>
        <w:tc>
          <w:tcPr>
            <w:tcW w:w="709" w:type="dxa"/>
          </w:tcPr>
          <w:p w14:paraId="5E8C6840" w14:textId="77777777" w:rsidR="00370AAC" w:rsidRPr="00766C52" w:rsidRDefault="00F60678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82</w:t>
            </w:r>
          </w:p>
        </w:tc>
        <w:tc>
          <w:tcPr>
            <w:tcW w:w="4091" w:type="dxa"/>
          </w:tcPr>
          <w:p w14:paraId="4B884095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Прыжки через короткую скакалку на двух ногах с продвижением  вперед</w:t>
            </w:r>
          </w:p>
        </w:tc>
        <w:tc>
          <w:tcPr>
            <w:tcW w:w="6682" w:type="dxa"/>
          </w:tcPr>
          <w:p w14:paraId="45226C18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Учить: бросать о стену мяч и ловить двумя руками после отскока от пола (не менее 10раз). Прыжки через короткую скакалку на двух ногах с продвижением вперед. Ползать на животе на перегонки до обозначенного места, и подлезать под гимнастическую скамейку. Учить координировать движения рук и ног при ходьбе</w:t>
            </w:r>
          </w:p>
        </w:tc>
        <w:tc>
          <w:tcPr>
            <w:tcW w:w="3119" w:type="dxa"/>
          </w:tcPr>
          <w:p w14:paraId="5499B7FF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Резиновая лента, гимнастическая скамейка, гимнастическая палка,  мячи, короткая скакалка</w:t>
            </w:r>
          </w:p>
        </w:tc>
        <w:tc>
          <w:tcPr>
            <w:tcW w:w="1134" w:type="dxa"/>
          </w:tcPr>
          <w:p w14:paraId="2834A554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370AAC" w:rsidRPr="00766C52" w14:paraId="4C6A4EE2" w14:textId="77777777" w:rsidTr="00766C52">
        <w:trPr>
          <w:trHeight w:val="288"/>
        </w:trPr>
        <w:tc>
          <w:tcPr>
            <w:tcW w:w="709" w:type="dxa"/>
          </w:tcPr>
          <w:p w14:paraId="40F9D5F1" w14:textId="77777777" w:rsidR="00370AAC" w:rsidRPr="00766C52" w:rsidRDefault="00F60678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83</w:t>
            </w:r>
          </w:p>
        </w:tc>
        <w:tc>
          <w:tcPr>
            <w:tcW w:w="4091" w:type="dxa"/>
          </w:tcPr>
          <w:p w14:paraId="4B915AF0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Прыжки через короткую скакалку на двух ногах с продвижением  вперед</w:t>
            </w:r>
          </w:p>
        </w:tc>
        <w:tc>
          <w:tcPr>
            <w:tcW w:w="6682" w:type="dxa"/>
          </w:tcPr>
          <w:p w14:paraId="225A819B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Упражнять в ходьбе с палкой сзади (плотно прижатой к спине), под мышками (распрямление плеч). Перестроение из колонны по одному в колонну по три. Бег в чередовании с ходьбой 2-3 раза (120-200 м). Закрепить: переползать через скамейку в чередовании с ходьбой. </w:t>
            </w:r>
          </w:p>
        </w:tc>
        <w:tc>
          <w:tcPr>
            <w:tcW w:w="3119" w:type="dxa"/>
          </w:tcPr>
          <w:p w14:paraId="052AD7AD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Резиновая лента, гимнастическая скамейка, гимнастическая палка,  мячи, короткая скакалка</w:t>
            </w:r>
          </w:p>
        </w:tc>
        <w:tc>
          <w:tcPr>
            <w:tcW w:w="1134" w:type="dxa"/>
          </w:tcPr>
          <w:p w14:paraId="57A0BC72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370AAC" w:rsidRPr="00766C52" w14:paraId="7E594A0F" w14:textId="77777777" w:rsidTr="00766C52">
        <w:tc>
          <w:tcPr>
            <w:tcW w:w="709" w:type="dxa"/>
          </w:tcPr>
          <w:p w14:paraId="25611C67" w14:textId="77777777" w:rsidR="00370AAC" w:rsidRPr="00766C52" w:rsidRDefault="00F60678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84</w:t>
            </w:r>
          </w:p>
        </w:tc>
        <w:tc>
          <w:tcPr>
            <w:tcW w:w="4091" w:type="dxa"/>
          </w:tcPr>
          <w:p w14:paraId="198B6F44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Бросание о стену мяча и ловля его руками</w:t>
            </w:r>
          </w:p>
        </w:tc>
        <w:tc>
          <w:tcPr>
            <w:tcW w:w="6682" w:type="dxa"/>
          </w:tcPr>
          <w:p w14:paraId="153840FF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Упражнять в ходьбе с палкой сзади (плотно прижатой к спине), под мышками (распрямление плеч). Перестроение из колонны по одному в колонну по три. Бег в чередовании с ходьбой. </w:t>
            </w:r>
          </w:p>
        </w:tc>
        <w:tc>
          <w:tcPr>
            <w:tcW w:w="3119" w:type="dxa"/>
          </w:tcPr>
          <w:p w14:paraId="2A224071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гимнастическая скамейка, гимнастическая палка, каждому ребенку по  2 цветных ленты, ленты, мячи</w:t>
            </w:r>
          </w:p>
        </w:tc>
        <w:tc>
          <w:tcPr>
            <w:tcW w:w="1134" w:type="dxa"/>
          </w:tcPr>
          <w:p w14:paraId="7F0F05AA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370AAC" w:rsidRPr="00766C52" w14:paraId="134F52B2" w14:textId="77777777" w:rsidTr="000A0C36">
        <w:trPr>
          <w:trHeight w:val="1837"/>
        </w:trPr>
        <w:tc>
          <w:tcPr>
            <w:tcW w:w="709" w:type="dxa"/>
          </w:tcPr>
          <w:p w14:paraId="427B12AB" w14:textId="77777777" w:rsidR="00370AAC" w:rsidRPr="00766C52" w:rsidRDefault="00F60678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85</w:t>
            </w:r>
          </w:p>
        </w:tc>
        <w:tc>
          <w:tcPr>
            <w:tcW w:w="4091" w:type="dxa"/>
          </w:tcPr>
          <w:p w14:paraId="0687EF49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Прыжки через палки, положенные в ряд</w:t>
            </w:r>
          </w:p>
        </w:tc>
        <w:tc>
          <w:tcPr>
            <w:tcW w:w="6682" w:type="dxa"/>
          </w:tcPr>
          <w:p w14:paraId="27F369BC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Упражнять в ходьбе держа руки за головой, сохраняя равновесие. Перестроение из колонны по одному в колонну по четыре. Бег на дистанцию. В соответствии с музыкой придумывать и выполнять свои танцевальные движения. Учить  ходить по наклонной доске с сохранением осанки. Пролезать между рейками, поставленной на бок  лестницы. Прыгать через палки, расположенны в ряд</w:t>
            </w:r>
          </w:p>
        </w:tc>
        <w:tc>
          <w:tcPr>
            <w:tcW w:w="3119" w:type="dxa"/>
          </w:tcPr>
          <w:p w14:paraId="402C1D33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Короткие скакалки, кегли, наклонная доска, рейки, палки</w:t>
            </w:r>
          </w:p>
        </w:tc>
        <w:tc>
          <w:tcPr>
            <w:tcW w:w="1134" w:type="dxa"/>
          </w:tcPr>
          <w:p w14:paraId="77690770" w14:textId="77777777" w:rsidR="00370AAC" w:rsidRPr="00766C52" w:rsidRDefault="000F6F06" w:rsidP="000F6F0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370AAC" w:rsidRPr="00766C52" w14:paraId="5F49B9F2" w14:textId="77777777" w:rsidTr="000A0C36">
        <w:trPr>
          <w:trHeight w:val="1737"/>
        </w:trPr>
        <w:tc>
          <w:tcPr>
            <w:tcW w:w="709" w:type="dxa"/>
          </w:tcPr>
          <w:p w14:paraId="652425A4" w14:textId="77777777" w:rsidR="00370AAC" w:rsidRPr="00766C52" w:rsidRDefault="00F60678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86</w:t>
            </w:r>
          </w:p>
        </w:tc>
        <w:tc>
          <w:tcPr>
            <w:tcW w:w="4091" w:type="dxa"/>
          </w:tcPr>
          <w:p w14:paraId="36C50083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Прыжки через палки, положенные в ряд</w:t>
            </w:r>
          </w:p>
        </w:tc>
        <w:tc>
          <w:tcPr>
            <w:tcW w:w="6682" w:type="dxa"/>
          </w:tcPr>
          <w:p w14:paraId="3EB165B3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Упражнять в ходьбе держа руки за головой, сохраняя равновесие. Перестроение из колонны по одному в колонну по четыре. Бег на дистанцию. В соответствии с музыкой придумывать и выполнять свои танцевальные движения. Учить  ходить по наклонной доске с сохранением осанки. Пролезать между рейками, поставленной на бок  лестницы. Прыгать через палки, расположенны в ряд</w:t>
            </w:r>
          </w:p>
        </w:tc>
        <w:tc>
          <w:tcPr>
            <w:tcW w:w="3119" w:type="dxa"/>
          </w:tcPr>
          <w:p w14:paraId="36976223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Короткие скакалки, кегли, наклонная доска, рейки, палки</w:t>
            </w:r>
          </w:p>
        </w:tc>
        <w:tc>
          <w:tcPr>
            <w:tcW w:w="1134" w:type="dxa"/>
          </w:tcPr>
          <w:p w14:paraId="689CB7F2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370AAC" w:rsidRPr="00766C52" w14:paraId="6B4D4784" w14:textId="77777777" w:rsidTr="00766C52">
        <w:trPr>
          <w:trHeight w:val="318"/>
        </w:trPr>
        <w:tc>
          <w:tcPr>
            <w:tcW w:w="709" w:type="dxa"/>
          </w:tcPr>
          <w:p w14:paraId="2A6F5C7F" w14:textId="77777777" w:rsidR="00370AAC" w:rsidRPr="00766C52" w:rsidRDefault="00F60678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87</w:t>
            </w:r>
          </w:p>
        </w:tc>
        <w:tc>
          <w:tcPr>
            <w:tcW w:w="4091" w:type="dxa"/>
          </w:tcPr>
          <w:p w14:paraId="0D3C36FA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Прыжки через палки, положенные в ряд</w:t>
            </w:r>
          </w:p>
        </w:tc>
        <w:tc>
          <w:tcPr>
            <w:tcW w:w="6682" w:type="dxa"/>
          </w:tcPr>
          <w:p w14:paraId="5A15C932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Упражнять в ходьбе держа руки за головой, сохраняя равновесие. Перестроение из колонны по одному в колонну по четыре. Бег на дистанцию. В соответствии с музыкой придумывать и выполнять свои танцевальные движения. Учить  ходить по наклонной доске с сохранением осанки. Пролезать между рейками, поставленной на бок  лестницы. Прыгать через палки, расположенны в ряд</w:t>
            </w:r>
          </w:p>
        </w:tc>
        <w:tc>
          <w:tcPr>
            <w:tcW w:w="3119" w:type="dxa"/>
          </w:tcPr>
          <w:p w14:paraId="10D45BBC" w14:textId="77777777" w:rsidR="00370AAC" w:rsidRPr="00766C52" w:rsidRDefault="00370AAC" w:rsidP="006F671D">
            <w:pPr>
              <w:pStyle w:val="a3"/>
              <w:tabs>
                <w:tab w:val="left" w:pos="2386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Короткие скакалки, кегли, наклонная доска, рейки, палки</w:t>
            </w:r>
          </w:p>
        </w:tc>
        <w:tc>
          <w:tcPr>
            <w:tcW w:w="1134" w:type="dxa"/>
          </w:tcPr>
          <w:p w14:paraId="3DCFE33C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370AAC" w:rsidRPr="00766C52" w14:paraId="0EE0AEDD" w14:textId="77777777" w:rsidTr="00766C52">
        <w:trPr>
          <w:trHeight w:val="443"/>
        </w:trPr>
        <w:tc>
          <w:tcPr>
            <w:tcW w:w="709" w:type="dxa"/>
          </w:tcPr>
          <w:p w14:paraId="0EBD812D" w14:textId="77777777" w:rsidR="00370AAC" w:rsidRPr="00766C52" w:rsidRDefault="00F60678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88</w:t>
            </w:r>
          </w:p>
        </w:tc>
        <w:tc>
          <w:tcPr>
            <w:tcW w:w="4091" w:type="dxa"/>
          </w:tcPr>
          <w:p w14:paraId="17115652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Метание мешочка в корзину на расстоянии 3-4м</w:t>
            </w:r>
          </w:p>
        </w:tc>
        <w:tc>
          <w:tcPr>
            <w:tcW w:w="6682" w:type="dxa"/>
          </w:tcPr>
          <w:p w14:paraId="0F293965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Упражнять в ходьбе держа руки за головой, сохраняя равновесие. Перестроение из колонны по одному в колонну по четыре. Бег на дистанцию 20-30м. Учить  ходить по наклонной доске с сохранением осанки. Пролезать между рейками, поставленной на бок  лестницы. Метание мешочка в корзину на расстоянии 3-4м. Бросание мяча вверх и ловля одной рукой. Импровизация под музыку, проявление  творчества в конбинации танцевальных движений</w:t>
            </w:r>
          </w:p>
        </w:tc>
        <w:tc>
          <w:tcPr>
            <w:tcW w:w="3119" w:type="dxa"/>
          </w:tcPr>
          <w:p w14:paraId="3B8B949C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Каждому ребенку по 2 мешочка с песком, наклонная доска, рейки, мяч</w:t>
            </w:r>
          </w:p>
        </w:tc>
        <w:tc>
          <w:tcPr>
            <w:tcW w:w="1134" w:type="dxa"/>
          </w:tcPr>
          <w:p w14:paraId="74D0F1FF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370AAC" w:rsidRPr="00766C52" w14:paraId="32D6AC3F" w14:textId="77777777" w:rsidTr="00766C52">
        <w:tc>
          <w:tcPr>
            <w:tcW w:w="709" w:type="dxa"/>
          </w:tcPr>
          <w:p w14:paraId="5CA10510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89</w:t>
            </w:r>
          </w:p>
        </w:tc>
        <w:tc>
          <w:tcPr>
            <w:tcW w:w="4091" w:type="dxa"/>
          </w:tcPr>
          <w:p w14:paraId="284C1A2B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Выполнение упражнения «Ласточка»</w:t>
            </w:r>
          </w:p>
        </w:tc>
        <w:tc>
          <w:tcPr>
            <w:tcW w:w="6682" w:type="dxa"/>
          </w:tcPr>
          <w:p w14:paraId="0A94B7EB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Упражнять в ходьбе с изменением направления движения, между предметами. Построение в колонны, повороты налево, направо, на месте. Челночный бег ( 3раза по 10м). Бег с ловлей и увертыванием. В соответствии с музыкой ходьба сочетая шаги с хлопками. Закреплять метание мешочка в корзину; прыгать через неподвижную, качающуюся скакалку. Учить выполнять упражнение «ласточка»; упражнение на вис, стоя, захватив канат руками над головой. Переползать через </w:t>
            </w: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препятствие и подлезание под дугу не касаясь руками пола</w:t>
            </w:r>
          </w:p>
        </w:tc>
        <w:tc>
          <w:tcPr>
            <w:tcW w:w="3119" w:type="dxa"/>
          </w:tcPr>
          <w:p w14:paraId="0660731D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Предметы (игрушки), обручи, мячи, скакалки, канат, дуга</w:t>
            </w:r>
          </w:p>
        </w:tc>
        <w:tc>
          <w:tcPr>
            <w:tcW w:w="1134" w:type="dxa"/>
          </w:tcPr>
          <w:p w14:paraId="3D2CD09D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14:paraId="7B4BEFE6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B3F34BB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70AAC" w:rsidRPr="00766C52" w14:paraId="19DA102E" w14:textId="77777777" w:rsidTr="00766C52">
        <w:tc>
          <w:tcPr>
            <w:tcW w:w="709" w:type="dxa"/>
          </w:tcPr>
          <w:p w14:paraId="709ABD35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90</w:t>
            </w:r>
          </w:p>
        </w:tc>
        <w:tc>
          <w:tcPr>
            <w:tcW w:w="4091" w:type="dxa"/>
          </w:tcPr>
          <w:p w14:paraId="7B598FAA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Метание</w:t>
            </w:r>
          </w:p>
        </w:tc>
        <w:tc>
          <w:tcPr>
            <w:tcW w:w="6682" w:type="dxa"/>
          </w:tcPr>
          <w:p w14:paraId="35E95EE0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Упражнять в ходьбе и беге с изменением направления движения, между предметами. Построение в колонны, повороты налево, направо, на месте. Бег с ловлей и увертыванием. В соответствии с музыкой свободно  выполнять элементы, движения национальных танцев. Учить: работа на гимнастических кольцах: вис, раскачивание, соскок. Вис на гимнастической  стенке, поднимая прямые ноги, разводить ноги в стороны и сводить. Метание-попасть набивным мячом в детей стоящих на бревне, гимнастической скамейке</w:t>
            </w:r>
          </w:p>
        </w:tc>
        <w:tc>
          <w:tcPr>
            <w:tcW w:w="3119" w:type="dxa"/>
          </w:tcPr>
          <w:p w14:paraId="54E9836D" w14:textId="77777777" w:rsidR="00370AAC" w:rsidRPr="00766C52" w:rsidRDefault="00370AAC" w:rsidP="00AC5C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Мячи, гимнастическое кольцо, гимнастическая  стенка, набивные малые мячи, обручи</w:t>
            </w:r>
          </w:p>
        </w:tc>
        <w:tc>
          <w:tcPr>
            <w:tcW w:w="1134" w:type="dxa"/>
          </w:tcPr>
          <w:p w14:paraId="1D63D473" w14:textId="77777777" w:rsidR="00370AAC" w:rsidRPr="00766C52" w:rsidRDefault="00370AAC" w:rsidP="00AC5C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766C52" w:rsidRPr="00766C52" w14:paraId="09CF5538" w14:textId="77777777" w:rsidTr="00716CDD">
        <w:tc>
          <w:tcPr>
            <w:tcW w:w="15735" w:type="dxa"/>
            <w:gridSpan w:val="5"/>
          </w:tcPr>
          <w:p w14:paraId="5C24C611" w14:textId="1BB2CC95" w:rsidR="00766C52" w:rsidRPr="00766C52" w:rsidRDefault="00766C52" w:rsidP="00766C5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6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Итого: 90</w:t>
            </w:r>
          </w:p>
        </w:tc>
      </w:tr>
    </w:tbl>
    <w:p w14:paraId="7204ED0E" w14:textId="77777777" w:rsidR="0071796A" w:rsidRDefault="0071796A" w:rsidP="00370AAC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42071644" w14:textId="77777777" w:rsidR="00DB0155" w:rsidRDefault="00DB0155" w:rsidP="00370AAC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24EE0300" w14:textId="77777777" w:rsidR="00DB0155" w:rsidRDefault="00DB0155" w:rsidP="00370AAC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59F5D7BD" w14:textId="77777777" w:rsidR="00370AAC" w:rsidRDefault="00370AAC" w:rsidP="00370AAC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4762451A" w14:textId="77777777" w:rsidR="00370AAC" w:rsidRDefault="00370AAC" w:rsidP="00370AAC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2001CF50" w14:textId="77777777" w:rsidR="00370AAC" w:rsidRDefault="00370AAC" w:rsidP="00370AAC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007AF3E0" w14:textId="77777777" w:rsidR="00370AAC" w:rsidRDefault="00370AAC" w:rsidP="00370AAC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07EA9A9E" w14:textId="77777777" w:rsidR="00370AAC" w:rsidRDefault="00370AAC" w:rsidP="00370AAC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4E3A4264" w14:textId="77777777" w:rsidR="00AC5C2B" w:rsidRDefault="00AC5C2B"/>
    <w:sectPr w:rsidR="00AC5C2B" w:rsidSect="00D66DF3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0AAC"/>
    <w:rsid w:val="00050469"/>
    <w:rsid w:val="000A0C36"/>
    <w:rsid w:val="000A7B5E"/>
    <w:rsid w:val="000F6F06"/>
    <w:rsid w:val="00370AAC"/>
    <w:rsid w:val="005516BE"/>
    <w:rsid w:val="00590547"/>
    <w:rsid w:val="006F671D"/>
    <w:rsid w:val="0071796A"/>
    <w:rsid w:val="00766C52"/>
    <w:rsid w:val="00831E3D"/>
    <w:rsid w:val="00846F6F"/>
    <w:rsid w:val="00AC5C2B"/>
    <w:rsid w:val="00B65650"/>
    <w:rsid w:val="00B95335"/>
    <w:rsid w:val="00BB17F9"/>
    <w:rsid w:val="00CF1B85"/>
    <w:rsid w:val="00D66DF3"/>
    <w:rsid w:val="00DB0155"/>
    <w:rsid w:val="00DC5119"/>
    <w:rsid w:val="00E64726"/>
    <w:rsid w:val="00E850B0"/>
    <w:rsid w:val="00EB15FD"/>
    <w:rsid w:val="00F60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53AEA"/>
  <w15:docId w15:val="{BDF4FFC8-FEB5-434C-A7A4-7ABA1860D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0A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70AAC"/>
    <w:pPr>
      <w:spacing w:after="0" w:line="240" w:lineRule="auto"/>
    </w:pPr>
  </w:style>
  <w:style w:type="table" w:styleId="a4">
    <w:name w:val="Table Grid"/>
    <w:basedOn w:val="a1"/>
    <w:uiPriority w:val="59"/>
    <w:rsid w:val="00370A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0pt">
    <w:name w:val="Основной текст (2) + 10 pt"/>
    <w:basedOn w:val="a0"/>
    <w:uiPriority w:val="99"/>
    <w:rsid w:val="00370AAC"/>
    <w:rPr>
      <w:rFonts w:ascii="Book Antiqua" w:hAnsi="Book Antiqua" w:cs="Book Antiqua"/>
      <w:b/>
      <w:bCs/>
      <w:sz w:val="20"/>
      <w:szCs w:val="20"/>
      <w:shd w:val="clear" w:color="auto" w:fill="FFFFFF"/>
    </w:rPr>
  </w:style>
  <w:style w:type="character" w:customStyle="1" w:styleId="2">
    <w:name w:val="Основной текст (2)_"/>
    <w:basedOn w:val="a0"/>
    <w:link w:val="21"/>
    <w:uiPriority w:val="99"/>
    <w:locked/>
    <w:rsid w:val="00370AAC"/>
    <w:rPr>
      <w:rFonts w:ascii="Book Antiqua" w:hAnsi="Book Antiqua" w:cs="Book Antiqua"/>
      <w:b/>
      <w:bCs/>
      <w:sz w:val="18"/>
      <w:szCs w:val="1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370AAC"/>
    <w:pPr>
      <w:widowControl w:val="0"/>
      <w:shd w:val="clear" w:color="auto" w:fill="FFFFFF"/>
      <w:spacing w:before="60" w:after="0" w:line="269" w:lineRule="exact"/>
    </w:pPr>
    <w:rPr>
      <w:rFonts w:ascii="Book Antiqua" w:hAnsi="Book Antiqua" w:cs="Book Antiqua"/>
      <w:b/>
      <w:bCs/>
      <w:sz w:val="18"/>
      <w:szCs w:val="18"/>
    </w:rPr>
  </w:style>
  <w:style w:type="character" w:customStyle="1" w:styleId="9105pt">
    <w:name w:val="Основной текст (9) + 10;5 pt"/>
    <w:basedOn w:val="a0"/>
    <w:rsid w:val="00370AA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9">
    <w:name w:val="Основной текст (9) + Малые прописные"/>
    <w:basedOn w:val="a0"/>
    <w:rsid w:val="00370AAC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en-US" w:eastAsia="en-US" w:bidi="en-US"/>
    </w:rPr>
  </w:style>
  <w:style w:type="character" w:customStyle="1" w:styleId="9ArialUnicodeMS85pt0pt">
    <w:name w:val="Основной текст (9) + Arial Unicode MS;8;5 pt;Не полужирный;Интервал 0 pt"/>
    <w:basedOn w:val="a0"/>
    <w:rsid w:val="00370AAC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1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9ArialUnicodeMS8pt0pt">
    <w:name w:val="Основной текст (9) + Arial Unicode MS;8 pt;Не полужирный;Интервал 0 pt"/>
    <w:basedOn w:val="a0"/>
    <w:rsid w:val="00370AAC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1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975pt1pt">
    <w:name w:val="Основной текст (9) + 7;5 pt;Не полужирный;Интервал 1 pt"/>
    <w:basedOn w:val="a0"/>
    <w:rsid w:val="00370AA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5"/>
      <w:szCs w:val="15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330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17</Pages>
  <Words>6035</Words>
  <Characters>34403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11</cp:revision>
  <cp:lastPrinted>2024-01-25T09:20:00Z</cp:lastPrinted>
  <dcterms:created xsi:type="dcterms:W3CDTF">2016-10-04T09:42:00Z</dcterms:created>
  <dcterms:modified xsi:type="dcterms:W3CDTF">2026-08-27T17:51:00Z</dcterms:modified>
</cp:coreProperties>
</file>